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2A21FD6D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адрес: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64962B50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адресу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76CCB80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3C1557">
        <w:rPr>
          <w:sz w:val="24"/>
          <w:szCs w:val="24"/>
          <w:u w:val="single"/>
        </w:rPr>
        <w:t>22</w:t>
      </w:r>
      <w:r w:rsidR="003C1557" w:rsidRPr="00097D07">
        <w:rPr>
          <w:sz w:val="24"/>
          <w:szCs w:val="24"/>
          <w:u w:val="single"/>
        </w:rPr>
        <w:t>.</w:t>
      </w:r>
      <w:r w:rsidR="003C1557">
        <w:rPr>
          <w:sz w:val="24"/>
          <w:szCs w:val="24"/>
          <w:u w:val="single"/>
        </w:rPr>
        <w:t>03</w:t>
      </w:r>
      <w:r w:rsidR="003C1557" w:rsidRPr="00097D07">
        <w:rPr>
          <w:sz w:val="24"/>
          <w:szCs w:val="24"/>
          <w:u w:val="single"/>
        </w:rPr>
        <w:t xml:space="preserve">.2026 г. </w:t>
      </w:r>
      <w:r w:rsidR="003C1557">
        <w:rPr>
          <w:sz w:val="24"/>
          <w:szCs w:val="24"/>
          <w:u w:val="single"/>
        </w:rPr>
        <w:t>02</w:t>
      </w:r>
      <w:r w:rsidR="003C1557" w:rsidRPr="00097D07">
        <w:rPr>
          <w:sz w:val="24"/>
          <w:szCs w:val="24"/>
          <w:u w:val="single"/>
        </w:rPr>
        <w:t>:</w:t>
      </w:r>
      <w:r w:rsidR="003C1557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430867C6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395626">
        <w:rPr>
          <w:sz w:val="24"/>
          <w:szCs w:val="24"/>
          <w:u w:val="single"/>
        </w:rPr>
        <w:t>20</w:t>
      </w:r>
      <w:r w:rsidRPr="00097D07">
        <w:rPr>
          <w:sz w:val="24"/>
          <w:szCs w:val="24"/>
          <w:u w:val="single"/>
        </w:rPr>
        <w:t>.</w:t>
      </w:r>
      <w:r w:rsidR="00395626">
        <w:rPr>
          <w:sz w:val="24"/>
          <w:szCs w:val="24"/>
          <w:u w:val="single"/>
        </w:rPr>
        <w:t>04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396D865B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395626">
        <w:rPr>
          <w:sz w:val="24"/>
          <w:szCs w:val="24"/>
          <w:u w:val="single"/>
        </w:rPr>
        <w:t>23</w:t>
      </w:r>
      <w:r w:rsidRPr="00097D07">
        <w:rPr>
          <w:sz w:val="24"/>
          <w:szCs w:val="24"/>
          <w:u w:val="single"/>
        </w:rPr>
        <w:t>.</w:t>
      </w:r>
      <w:r w:rsidR="008C7D7A" w:rsidRPr="00097D07">
        <w:rPr>
          <w:sz w:val="24"/>
          <w:szCs w:val="24"/>
          <w:u w:val="single"/>
        </w:rPr>
        <w:t>0</w:t>
      </w:r>
      <w:r w:rsidR="00395626">
        <w:rPr>
          <w:sz w:val="24"/>
          <w:szCs w:val="24"/>
          <w:u w:val="single"/>
        </w:rPr>
        <w:t>4</w:t>
      </w:r>
      <w:r w:rsidRPr="00097D07">
        <w:rPr>
          <w:sz w:val="24"/>
          <w:szCs w:val="24"/>
          <w:u w:val="single"/>
        </w:rPr>
        <w:t>.2026 г.</w:t>
      </w:r>
    </w:p>
    <w:p w14:paraId="0766B536" w14:textId="020DA90B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>Первичные торги по продаже арест</w:t>
      </w:r>
      <w:bookmarkStart w:id="0" w:name="_GoBack"/>
      <w:bookmarkEnd w:id="0"/>
      <w:r w:rsidRPr="00097D07">
        <w:rPr>
          <w:b/>
          <w:bCs/>
          <w:sz w:val="24"/>
          <w:szCs w:val="24"/>
          <w:u w:val="single"/>
        </w:rPr>
        <w:t xml:space="preserve">ованного движимого имущества: </w:t>
      </w:r>
      <w:r w:rsidR="00395626">
        <w:rPr>
          <w:b/>
          <w:bCs/>
          <w:sz w:val="24"/>
          <w:szCs w:val="24"/>
          <w:u w:val="single"/>
        </w:rPr>
        <w:t>24</w:t>
      </w:r>
      <w:r w:rsidRPr="00097D07">
        <w:rPr>
          <w:b/>
          <w:bCs/>
          <w:sz w:val="24"/>
          <w:szCs w:val="24"/>
          <w:u w:val="single"/>
        </w:rPr>
        <w:t>.</w:t>
      </w:r>
      <w:r w:rsidR="00395626"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3849EC44" w14:textId="77777777" w:rsidR="00A87A39" w:rsidRPr="00C04422" w:rsidRDefault="00A87A39" w:rsidP="00A87A39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176356FC" w14:textId="2A5C0BBD" w:rsidR="00BD098F" w:rsidRPr="00BD098F" w:rsidRDefault="00BD098F" w:rsidP="00BD098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Лот № 1</w:t>
      </w:r>
      <w:r w:rsidRPr="00BD098F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седан DATSUN ON-DO, 2015 г.в., г/н K065OM763, VIN Z8NBAABD0G0035171. Местонахождение имущества: Оренбургская область, г. Бузулук, 2 мкр, д. 3. Начальная цена: 152 5</w:t>
      </w:r>
      <w:r>
        <w:rPr>
          <w:sz w:val="24"/>
          <w:szCs w:val="24"/>
        </w:rPr>
        <w:t xml:space="preserve">00,00 руб. (НДС не облагается). </w:t>
      </w:r>
      <w:r w:rsidRPr="00BD098F">
        <w:rPr>
          <w:sz w:val="24"/>
          <w:szCs w:val="24"/>
        </w:rPr>
        <w:t>Ограни</w:t>
      </w:r>
      <w:r w:rsidR="00FC5F39">
        <w:rPr>
          <w:sz w:val="24"/>
          <w:szCs w:val="24"/>
        </w:rPr>
        <w:t>чение (обременение) прав: арест;</w:t>
      </w:r>
      <w:r w:rsidRPr="00BD098F">
        <w:rPr>
          <w:sz w:val="24"/>
          <w:szCs w:val="24"/>
        </w:rPr>
        <w:t xml:space="preserve"> </w:t>
      </w:r>
      <w:r w:rsidR="00FC5F39">
        <w:rPr>
          <w:bCs/>
          <w:sz w:val="24"/>
          <w:szCs w:val="24"/>
        </w:rPr>
        <w:t xml:space="preserve">ограничение, наложенное </w:t>
      </w:r>
      <w:r w:rsidR="00FC5F39" w:rsidRPr="00937092">
        <w:rPr>
          <w:bCs/>
          <w:sz w:val="24"/>
          <w:szCs w:val="24"/>
        </w:rPr>
        <w:t xml:space="preserve">Определением </w:t>
      </w:r>
      <w:r w:rsidR="00FC5F39" w:rsidRPr="00FC5F39">
        <w:rPr>
          <w:bCs/>
          <w:sz w:val="24"/>
          <w:szCs w:val="24"/>
        </w:rPr>
        <w:t>Октябрьского районного суда г. Самары от 01.06.2023</w:t>
      </w:r>
      <w:r w:rsidR="00FC5F39">
        <w:rPr>
          <w:bCs/>
          <w:sz w:val="24"/>
          <w:szCs w:val="24"/>
        </w:rPr>
        <w:t xml:space="preserve">г; </w:t>
      </w:r>
      <w:r w:rsidRPr="00BD098F">
        <w:rPr>
          <w:sz w:val="24"/>
          <w:szCs w:val="24"/>
        </w:rPr>
        <w:t>залог в пользу ООО МФК «КЭШДРАЙВ» (ИНН 7459006240)</w:t>
      </w:r>
      <w:r w:rsidR="003C2B3E">
        <w:rPr>
          <w:sz w:val="24"/>
          <w:szCs w:val="24"/>
        </w:rPr>
        <w:t>.</w:t>
      </w:r>
      <w:r w:rsidR="003C2B3E" w:rsidRPr="003C2B3E">
        <w:rPr>
          <w:sz w:val="24"/>
          <w:szCs w:val="24"/>
        </w:rPr>
        <w:t xml:space="preserve"> </w:t>
      </w:r>
      <w:r w:rsidR="003C2B3E" w:rsidRPr="003C2B3E">
        <w:rPr>
          <w:bCs/>
          <w:sz w:val="24"/>
          <w:szCs w:val="24"/>
        </w:rPr>
        <w:t>Обращение взыскания в пользу третьего лица, не являющегося залогодержателем (сведения об остатке задолженности</w:t>
      </w:r>
      <w:r w:rsidR="003C2B3E">
        <w:rPr>
          <w:bCs/>
          <w:sz w:val="24"/>
          <w:szCs w:val="24"/>
        </w:rPr>
        <w:t xml:space="preserve"> – по состоянию на 24.11.2025 г. задолженность составляет 337255,81 руб.</w:t>
      </w:r>
      <w:r w:rsidR="003C2B3E" w:rsidRPr="003C2B3E">
        <w:rPr>
          <w:bCs/>
          <w:sz w:val="24"/>
          <w:szCs w:val="24"/>
        </w:rPr>
        <w:t>)</w:t>
      </w:r>
      <w:r w:rsidRPr="00BD098F">
        <w:rPr>
          <w:sz w:val="24"/>
          <w:szCs w:val="24"/>
        </w:rPr>
        <w:t>.</w:t>
      </w:r>
      <w:r w:rsidR="00FC5F39"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 Собственник (правообладатель): </w:t>
      </w:r>
      <w:r w:rsidRPr="00494584">
        <w:rPr>
          <w:b/>
          <w:sz w:val="24"/>
          <w:szCs w:val="24"/>
        </w:rPr>
        <w:t xml:space="preserve">Споров </w:t>
      </w:r>
      <w:r w:rsidR="00A42229">
        <w:rPr>
          <w:b/>
          <w:sz w:val="24"/>
          <w:szCs w:val="24"/>
        </w:rPr>
        <w:t>Н.В.</w:t>
      </w:r>
      <w:r w:rsidRPr="00BD098F">
        <w:rPr>
          <w:sz w:val="24"/>
          <w:szCs w:val="24"/>
        </w:rPr>
        <w:t xml:space="preserve"> Судебный пристав-исполнитель Бузулукского ГОСП Маликова О.С. (тел. +73532341905).</w:t>
      </w:r>
    </w:p>
    <w:p w14:paraId="5B04E21E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65637F19" w14:textId="26852AD1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 2.</w:t>
      </w:r>
      <w:r w:rsidRPr="00BD098F">
        <w:rPr>
          <w:sz w:val="24"/>
          <w:szCs w:val="24"/>
        </w:rPr>
        <w:t xml:space="preserve"> Легковой автомобиль LADA GRANTA 219010, 2016 г.в., г/н B802HM750, VIN XTA219010G0417613. Местонахождение имущества: Оренбургская область, г. Оренбург, проезд Северный, д. 24. Начальная цена: 240 0</w:t>
      </w:r>
      <w:r>
        <w:rPr>
          <w:sz w:val="24"/>
          <w:szCs w:val="24"/>
        </w:rPr>
        <w:t xml:space="preserve">00,00 руб. (НДС не облагается). </w:t>
      </w:r>
      <w:r w:rsidRPr="00BD098F">
        <w:rPr>
          <w:sz w:val="24"/>
          <w:szCs w:val="24"/>
        </w:rPr>
        <w:t xml:space="preserve">Ограничение (обременение) прав: арест, залог в пользу ПАО «Совкомбанк» (ИНН 4401116480). Собственник (правообладатель): </w:t>
      </w:r>
      <w:r w:rsidRPr="00494584">
        <w:rPr>
          <w:b/>
          <w:sz w:val="24"/>
          <w:szCs w:val="24"/>
        </w:rPr>
        <w:t xml:space="preserve">Станкевич </w:t>
      </w:r>
      <w:r w:rsidR="003C2B3E">
        <w:rPr>
          <w:b/>
          <w:sz w:val="24"/>
          <w:szCs w:val="24"/>
        </w:rPr>
        <w:t>Д.Ф</w:t>
      </w:r>
      <w:r w:rsidRPr="00BD098F">
        <w:rPr>
          <w:sz w:val="24"/>
          <w:szCs w:val="24"/>
        </w:rPr>
        <w:t>. Судебный пристав-исполнитель ОСП Ленинского района г. Оренбурга Маринушкина А.С. (тел. +73532341905).</w:t>
      </w:r>
    </w:p>
    <w:p w14:paraId="1D79D5E3" w14:textId="20B171D7" w:rsidR="00BD098F" w:rsidRDefault="00BD098F" w:rsidP="00BD098F">
      <w:pPr>
        <w:jc w:val="both"/>
        <w:rPr>
          <w:sz w:val="24"/>
          <w:szCs w:val="24"/>
        </w:rPr>
      </w:pPr>
    </w:p>
    <w:p w14:paraId="5268F80E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660F198A" w14:textId="14228947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№3.</w:t>
      </w:r>
      <w:r w:rsidRPr="00BD098F">
        <w:rPr>
          <w:sz w:val="24"/>
          <w:szCs w:val="24"/>
        </w:rPr>
        <w:t xml:space="preserve"> Легковой автомобиль TOYOTA CAMRY, 2007 г.в., г/н B410OX156, VIN JTNBE40K403137715. Местонахождение имущества: Оренбургская область, г. Оренбург, пр-т Братьев Коростелевых, д. 179. Начальная цена: 1 142 9</w:t>
      </w:r>
      <w:r>
        <w:rPr>
          <w:sz w:val="24"/>
          <w:szCs w:val="24"/>
        </w:rPr>
        <w:t xml:space="preserve">32,00 руб. (НДС не облагается). </w:t>
      </w:r>
      <w:r w:rsidRPr="00BD098F">
        <w:rPr>
          <w:sz w:val="24"/>
          <w:szCs w:val="24"/>
        </w:rPr>
        <w:t>Ограничение (обременение) прав: арест, залог в пользу ООО МФК «КарМани» (ИНН 7730634468).</w:t>
      </w:r>
      <w:r w:rsidR="005C5FE0">
        <w:rPr>
          <w:sz w:val="24"/>
          <w:szCs w:val="24"/>
        </w:rPr>
        <w:t xml:space="preserve"> О</w:t>
      </w:r>
      <w:r w:rsidR="005C5FE0" w:rsidRPr="0034523F">
        <w:rPr>
          <w:bCs/>
          <w:sz w:val="24"/>
          <w:szCs w:val="24"/>
        </w:rPr>
        <w:t>граничение, наложенное</w:t>
      </w:r>
      <w:r w:rsidR="005C5FE0">
        <w:rPr>
          <w:bCs/>
          <w:sz w:val="24"/>
          <w:szCs w:val="24"/>
        </w:rPr>
        <w:t xml:space="preserve"> Советским районным судом г. Орска Оренбургской области от 15.11.2023 г.</w:t>
      </w:r>
      <w:r w:rsidRPr="00BD098F">
        <w:rPr>
          <w:sz w:val="24"/>
          <w:szCs w:val="24"/>
        </w:rPr>
        <w:t xml:space="preserve"> Собственник (правообладатель): </w:t>
      </w:r>
      <w:r w:rsidR="00A42229">
        <w:rPr>
          <w:b/>
          <w:sz w:val="24"/>
          <w:szCs w:val="24"/>
        </w:rPr>
        <w:t xml:space="preserve">Мазуренко </w:t>
      </w:r>
      <w:r w:rsidR="005C5FE0">
        <w:rPr>
          <w:b/>
          <w:sz w:val="24"/>
          <w:szCs w:val="24"/>
        </w:rPr>
        <w:t>М.Л</w:t>
      </w:r>
      <w:r w:rsidR="00A42229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Ведущий судебный пристав-исполнитель ОСП Советского района г. Орска Ниязбаева Л.С. (тел. +73532341905).</w:t>
      </w:r>
    </w:p>
    <w:p w14:paraId="52B80EC9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45ED8943" w14:textId="69E5C853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№4.</w:t>
      </w:r>
      <w:r w:rsidRPr="00BD098F">
        <w:rPr>
          <w:sz w:val="24"/>
          <w:szCs w:val="24"/>
        </w:rPr>
        <w:t xml:space="preserve"> Легковой автомобиль </w:t>
      </w:r>
      <w:r w:rsidR="000A0072">
        <w:rPr>
          <w:sz w:val="24"/>
          <w:szCs w:val="24"/>
          <w:lang w:val="en-US"/>
        </w:rPr>
        <w:t>KIA</w:t>
      </w:r>
      <w:r w:rsidRPr="00BD098F">
        <w:rPr>
          <w:sz w:val="24"/>
          <w:szCs w:val="24"/>
        </w:rPr>
        <w:t xml:space="preserve"> S</w:t>
      </w:r>
      <w:r w:rsidR="000A0072">
        <w:rPr>
          <w:sz w:val="24"/>
          <w:szCs w:val="24"/>
          <w:lang w:val="en-US"/>
        </w:rPr>
        <w:t>ORENTO</w:t>
      </w:r>
      <w:r w:rsidRPr="00BD098F">
        <w:rPr>
          <w:sz w:val="24"/>
          <w:szCs w:val="24"/>
        </w:rPr>
        <w:t>, 200</w:t>
      </w:r>
      <w:r w:rsidR="00727AF8">
        <w:rPr>
          <w:sz w:val="24"/>
          <w:szCs w:val="24"/>
        </w:rPr>
        <w:t>7 г.в., г/н B631MX156, VIN XWKJ</w:t>
      </w:r>
      <w:r w:rsidR="00727AF8">
        <w:rPr>
          <w:sz w:val="24"/>
          <w:szCs w:val="24"/>
          <w:lang w:val="en-US"/>
        </w:rPr>
        <w:t>C</w:t>
      </w:r>
      <w:r w:rsidRPr="00BD098F">
        <w:rPr>
          <w:sz w:val="24"/>
          <w:szCs w:val="24"/>
        </w:rPr>
        <w:t>524870002526. Местонахождение имущества: Оренбургская область, г. Орск, ул. Ватутина, д. 10. Начальная цена: 629 8</w:t>
      </w:r>
      <w:r>
        <w:rPr>
          <w:sz w:val="24"/>
          <w:szCs w:val="24"/>
        </w:rPr>
        <w:t xml:space="preserve">00,00 руб. (НДС не облагается). </w:t>
      </w:r>
      <w:r w:rsidRPr="00BD098F">
        <w:rPr>
          <w:sz w:val="24"/>
          <w:szCs w:val="24"/>
        </w:rPr>
        <w:t>Ограни</w:t>
      </w:r>
      <w:r w:rsidR="00727AF8">
        <w:rPr>
          <w:sz w:val="24"/>
          <w:szCs w:val="24"/>
        </w:rPr>
        <w:t>чение (обременение) прав: арест</w:t>
      </w:r>
      <w:r>
        <w:rPr>
          <w:sz w:val="24"/>
          <w:szCs w:val="24"/>
        </w:rPr>
        <w:t xml:space="preserve">. </w:t>
      </w:r>
      <w:r w:rsidRPr="00BD098F">
        <w:rPr>
          <w:sz w:val="24"/>
          <w:szCs w:val="24"/>
        </w:rPr>
        <w:t xml:space="preserve">Собственник (правообладатель): </w:t>
      </w:r>
      <w:r w:rsidRPr="00494584">
        <w:rPr>
          <w:b/>
          <w:sz w:val="24"/>
          <w:szCs w:val="24"/>
        </w:rPr>
        <w:t xml:space="preserve">Чернов </w:t>
      </w:r>
      <w:r w:rsidR="005C5FE0">
        <w:rPr>
          <w:b/>
          <w:sz w:val="24"/>
          <w:szCs w:val="24"/>
        </w:rPr>
        <w:t>В.В</w:t>
      </w:r>
      <w:r w:rsidRPr="00BD098F">
        <w:rPr>
          <w:sz w:val="24"/>
          <w:szCs w:val="24"/>
        </w:rPr>
        <w:t>. Судебный пристав-исполнитель ОСП Ленинского района г. Орска Рамазанова М.Б. (тел. +73532341905).</w:t>
      </w:r>
    </w:p>
    <w:p w14:paraId="4743BE11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0DD24572" w14:textId="4ED4BE3C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№5.</w:t>
      </w:r>
      <w:r w:rsidRPr="00BD098F">
        <w:rPr>
          <w:sz w:val="24"/>
          <w:szCs w:val="24"/>
        </w:rPr>
        <w:t xml:space="preserve"> Легковой автомобиль ЛАДА 217230 LADA PRIORA, 2011 г.в., г/н A396TH156, VIN XTA217230B0147127. </w:t>
      </w:r>
      <w:r w:rsidR="00F213D2"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Оренбург, проспект Братьев Коростелевых, д. 179. Начальная цена 169 5</w:t>
      </w:r>
      <w:r>
        <w:rPr>
          <w:sz w:val="24"/>
          <w:szCs w:val="24"/>
        </w:rPr>
        <w:t xml:space="preserve">00,00 руб. (НДС не облагается). </w:t>
      </w:r>
      <w:r w:rsidR="005A6BEF" w:rsidRPr="00BD098F">
        <w:rPr>
          <w:sz w:val="24"/>
          <w:szCs w:val="24"/>
        </w:rPr>
        <w:t>Ограни</w:t>
      </w:r>
      <w:r w:rsidR="005A6BEF">
        <w:rPr>
          <w:sz w:val="24"/>
          <w:szCs w:val="24"/>
        </w:rPr>
        <w:t>чение (обременение) прав: арест</w:t>
      </w:r>
      <w:r w:rsidRPr="00BD098F">
        <w:rPr>
          <w:sz w:val="24"/>
          <w:szCs w:val="24"/>
        </w:rPr>
        <w:t>, залог в пользу АО «ТБАНК» (</w:t>
      </w:r>
      <w:r w:rsidR="005A6BEF">
        <w:rPr>
          <w:sz w:val="24"/>
          <w:szCs w:val="24"/>
        </w:rPr>
        <w:t xml:space="preserve">ИНН </w:t>
      </w:r>
      <w:r w:rsidR="005A6BEF" w:rsidRPr="005A6BEF">
        <w:rPr>
          <w:sz w:val="24"/>
          <w:szCs w:val="24"/>
        </w:rPr>
        <w:t>7710140679</w:t>
      </w:r>
      <w:r w:rsidRPr="00BD098F">
        <w:rPr>
          <w:sz w:val="24"/>
          <w:szCs w:val="24"/>
        </w:rPr>
        <w:t xml:space="preserve">). </w:t>
      </w:r>
      <w:r w:rsidR="00F213D2">
        <w:rPr>
          <w:sz w:val="24"/>
          <w:szCs w:val="24"/>
        </w:rPr>
        <w:t>Собственник (правообладатель)</w:t>
      </w:r>
      <w:r w:rsidRPr="00BD098F">
        <w:rPr>
          <w:sz w:val="24"/>
          <w:szCs w:val="24"/>
        </w:rPr>
        <w:t xml:space="preserve">: </w:t>
      </w:r>
      <w:r w:rsidRPr="00494584">
        <w:rPr>
          <w:b/>
          <w:sz w:val="24"/>
          <w:szCs w:val="24"/>
        </w:rPr>
        <w:t xml:space="preserve">Батршина </w:t>
      </w:r>
      <w:r w:rsidR="00EC3989">
        <w:rPr>
          <w:b/>
          <w:sz w:val="24"/>
          <w:szCs w:val="24"/>
        </w:rPr>
        <w:t>Д.А.</w:t>
      </w:r>
      <w:r w:rsidR="00A42229"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Судебный пристав-исполнитель Оренбургского РОСП Биктимирова </w:t>
      </w:r>
      <w:r w:rsidR="00EC3989">
        <w:rPr>
          <w:sz w:val="24"/>
          <w:szCs w:val="24"/>
        </w:rPr>
        <w:t>Э.Ф.</w:t>
      </w:r>
      <w:r w:rsidRPr="00BD098F">
        <w:rPr>
          <w:sz w:val="24"/>
          <w:szCs w:val="24"/>
        </w:rPr>
        <w:t xml:space="preserve"> (тел. +73532341905).</w:t>
      </w:r>
    </w:p>
    <w:p w14:paraId="71BCDCE1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5C296713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0F5F3674" w14:textId="5AEDC5EA" w:rsidR="00BD098F" w:rsidRPr="00BD098F" w:rsidRDefault="00617DCB" w:rsidP="00BD098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№6</w:t>
      </w:r>
      <w:r w:rsidR="00BD098F" w:rsidRPr="00494584">
        <w:rPr>
          <w:b/>
          <w:sz w:val="24"/>
          <w:szCs w:val="24"/>
        </w:rPr>
        <w:t>.</w:t>
      </w:r>
      <w:r w:rsidR="00BD098F">
        <w:rPr>
          <w:sz w:val="24"/>
          <w:szCs w:val="24"/>
        </w:rPr>
        <w:t xml:space="preserve"> </w:t>
      </w:r>
      <w:r w:rsidR="00BD098F" w:rsidRPr="00BD098F">
        <w:rPr>
          <w:sz w:val="24"/>
          <w:szCs w:val="24"/>
        </w:rPr>
        <w:t xml:space="preserve">Легковой универсал BMW X5 XDRIVE40I, 2020 г.в., г/н E797CA156, VIN X4XCR69410YG14090. </w:t>
      </w:r>
      <w:r w:rsidR="00F213D2">
        <w:rPr>
          <w:sz w:val="24"/>
          <w:szCs w:val="24"/>
        </w:rPr>
        <w:t>Местонахождение имущества:</w:t>
      </w:r>
      <w:r w:rsidR="00BD098F" w:rsidRPr="00BD098F">
        <w:rPr>
          <w:sz w:val="24"/>
          <w:szCs w:val="24"/>
        </w:rPr>
        <w:t xml:space="preserve"> Оренбургская область, г. Оренбург, ул. Шоссейная, д. 44.</w:t>
      </w:r>
      <w:r w:rsidR="00BD098F">
        <w:rPr>
          <w:sz w:val="24"/>
          <w:szCs w:val="24"/>
        </w:rPr>
        <w:t xml:space="preserve"> </w:t>
      </w:r>
      <w:r w:rsidR="00BD098F" w:rsidRPr="00BD098F">
        <w:rPr>
          <w:sz w:val="24"/>
          <w:szCs w:val="24"/>
        </w:rPr>
        <w:t xml:space="preserve">Начальная цена 5 109 700,00 руб. (НДС не облагается). </w:t>
      </w:r>
      <w:r w:rsidR="005A6BEF" w:rsidRPr="00BD098F">
        <w:rPr>
          <w:sz w:val="24"/>
          <w:szCs w:val="24"/>
        </w:rPr>
        <w:t>Ограни</w:t>
      </w:r>
      <w:r w:rsidR="005A6BEF">
        <w:rPr>
          <w:sz w:val="24"/>
          <w:szCs w:val="24"/>
        </w:rPr>
        <w:t>чение (обременение) прав: арест</w:t>
      </w:r>
      <w:r w:rsidR="00BD098F" w:rsidRPr="00BD098F">
        <w:rPr>
          <w:sz w:val="24"/>
          <w:szCs w:val="24"/>
        </w:rPr>
        <w:t xml:space="preserve">, залог в пользу АО «АЛЬФА-БАНК». </w:t>
      </w:r>
      <w:r w:rsidR="00F213D2">
        <w:rPr>
          <w:sz w:val="24"/>
          <w:szCs w:val="24"/>
        </w:rPr>
        <w:t>Собственник (правообладатель)</w:t>
      </w:r>
      <w:r w:rsidR="00BD098F" w:rsidRPr="00BD098F">
        <w:rPr>
          <w:sz w:val="24"/>
          <w:szCs w:val="24"/>
        </w:rPr>
        <w:t xml:space="preserve">: </w:t>
      </w:r>
      <w:r w:rsidR="00BD098F" w:rsidRPr="00494584">
        <w:rPr>
          <w:b/>
          <w:sz w:val="24"/>
          <w:szCs w:val="24"/>
        </w:rPr>
        <w:t>ООО «КАРАВАН» (ИНН 5609042341)</w:t>
      </w:r>
      <w:r w:rsidR="00BD098F" w:rsidRPr="00BD098F">
        <w:rPr>
          <w:sz w:val="24"/>
          <w:szCs w:val="24"/>
        </w:rPr>
        <w:t>. Судебный пристав-исполнитель ОСП Дзержинского района г. Оренбурга Кукушкина Елена Александровна (тел. +73532341905).</w:t>
      </w:r>
    </w:p>
    <w:p w14:paraId="14D7CEAA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3BDBCA7B" w14:textId="61E6DA2D" w:rsidR="00BD098F" w:rsidRPr="00BD098F" w:rsidRDefault="00617DCB" w:rsidP="00BD098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№7</w:t>
      </w:r>
      <w:r w:rsidR="00BD098F" w:rsidRPr="00494584">
        <w:rPr>
          <w:b/>
          <w:sz w:val="24"/>
          <w:szCs w:val="24"/>
        </w:rPr>
        <w:t>.</w:t>
      </w:r>
      <w:r w:rsidR="00BD098F">
        <w:rPr>
          <w:sz w:val="24"/>
          <w:szCs w:val="24"/>
        </w:rPr>
        <w:t xml:space="preserve"> </w:t>
      </w:r>
      <w:r w:rsidR="00BD098F" w:rsidRPr="00BD098F">
        <w:rPr>
          <w:sz w:val="24"/>
          <w:szCs w:val="24"/>
        </w:rPr>
        <w:t>Кабина от легкового автомобиля TA</w:t>
      </w:r>
      <w:r w:rsidR="00F213D2">
        <w:rPr>
          <w:sz w:val="24"/>
          <w:szCs w:val="24"/>
        </w:rPr>
        <w:t>GAZ LC10 HARDY, 2012 г.в., г/н У739АУ</w:t>
      </w:r>
      <w:r w:rsidR="00BD098F" w:rsidRPr="00BD098F">
        <w:rPr>
          <w:sz w:val="24"/>
          <w:szCs w:val="24"/>
        </w:rPr>
        <w:t xml:space="preserve">56, VIN Z9C1AN1APCR000385. </w:t>
      </w:r>
      <w:r w:rsidR="00F213D2">
        <w:rPr>
          <w:sz w:val="24"/>
          <w:szCs w:val="24"/>
        </w:rPr>
        <w:t>Местонахождение имущества:</w:t>
      </w:r>
      <w:r w:rsidR="00BD098F" w:rsidRPr="00BD098F">
        <w:rPr>
          <w:sz w:val="24"/>
          <w:szCs w:val="24"/>
        </w:rPr>
        <w:t xml:space="preserve"> Оренбургская область, Оренбургский район, с. Южный Урал, СНТ Изаура, зд. 34.</w:t>
      </w:r>
      <w:r w:rsidR="00BD098F">
        <w:rPr>
          <w:sz w:val="24"/>
          <w:szCs w:val="24"/>
        </w:rPr>
        <w:t xml:space="preserve"> </w:t>
      </w:r>
      <w:r w:rsidR="00BD098F" w:rsidRPr="00BD098F">
        <w:rPr>
          <w:sz w:val="24"/>
          <w:szCs w:val="24"/>
        </w:rPr>
        <w:t xml:space="preserve">Начальная цена 15 800,00 руб. (НДС не облагается). </w:t>
      </w:r>
      <w:r w:rsidR="005A6BEF" w:rsidRPr="00BD098F">
        <w:rPr>
          <w:sz w:val="24"/>
          <w:szCs w:val="24"/>
        </w:rPr>
        <w:t>Ограни</w:t>
      </w:r>
      <w:r w:rsidR="005A6BEF">
        <w:rPr>
          <w:sz w:val="24"/>
          <w:szCs w:val="24"/>
        </w:rPr>
        <w:t>чение (обременение) прав: арест</w:t>
      </w:r>
      <w:r w:rsidR="00BD098F" w:rsidRPr="00BD098F">
        <w:rPr>
          <w:sz w:val="24"/>
          <w:szCs w:val="24"/>
        </w:rPr>
        <w:t xml:space="preserve">. </w:t>
      </w:r>
      <w:r w:rsidR="00F213D2" w:rsidRPr="00BD098F">
        <w:rPr>
          <w:sz w:val="24"/>
          <w:szCs w:val="24"/>
        </w:rPr>
        <w:t>Собственник (правообладатель):</w:t>
      </w:r>
      <w:r w:rsidR="00BD098F" w:rsidRPr="00BD098F">
        <w:rPr>
          <w:sz w:val="24"/>
          <w:szCs w:val="24"/>
        </w:rPr>
        <w:t xml:space="preserve"> </w:t>
      </w:r>
      <w:r w:rsidR="00BD098F" w:rsidRPr="00F213D2">
        <w:rPr>
          <w:b/>
          <w:sz w:val="24"/>
          <w:szCs w:val="24"/>
        </w:rPr>
        <w:t xml:space="preserve">Ибраев </w:t>
      </w:r>
      <w:r w:rsidR="00F213D2" w:rsidRPr="00F213D2">
        <w:rPr>
          <w:b/>
          <w:sz w:val="24"/>
          <w:szCs w:val="24"/>
        </w:rPr>
        <w:t>Р.Х</w:t>
      </w:r>
      <w:r w:rsidR="00BD098F" w:rsidRPr="00F213D2">
        <w:rPr>
          <w:b/>
          <w:sz w:val="24"/>
          <w:szCs w:val="24"/>
        </w:rPr>
        <w:t>.</w:t>
      </w:r>
      <w:r w:rsidR="00BD098F" w:rsidRPr="00BD098F">
        <w:rPr>
          <w:sz w:val="24"/>
          <w:szCs w:val="24"/>
        </w:rPr>
        <w:t xml:space="preserve"> Судебный пристав-исполнитель Оренбургского РОСП Кулийбаев </w:t>
      </w:r>
      <w:r w:rsidR="00F213D2">
        <w:rPr>
          <w:sz w:val="24"/>
          <w:szCs w:val="24"/>
        </w:rPr>
        <w:t>Т.Ж.</w:t>
      </w:r>
      <w:r w:rsidR="00BD098F">
        <w:rPr>
          <w:sz w:val="24"/>
          <w:szCs w:val="24"/>
        </w:rPr>
        <w:t xml:space="preserve"> (тел. +73532341905).</w:t>
      </w:r>
    </w:p>
    <w:p w14:paraId="79F39457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492B45B8" w14:textId="1D5EA87E" w:rsidR="00617DCB" w:rsidRPr="00BD098F" w:rsidRDefault="00617DCB" w:rsidP="00617DC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№8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седан LADA GFL130 LADA VESTA, 2016 г.в., г/н A119OE164, VIN XTAGFL130HY040202. </w:t>
      </w:r>
      <w:r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Бузулук, ул. Центральная, д. 8А.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>Начальная цена 428 9</w:t>
      </w:r>
      <w:r>
        <w:rPr>
          <w:sz w:val="24"/>
          <w:szCs w:val="24"/>
        </w:rPr>
        <w:t xml:space="preserve">00,00 руб. (НДС не облагается). </w:t>
      </w:r>
      <w:r w:rsidRPr="00BD098F">
        <w:rPr>
          <w:sz w:val="24"/>
          <w:szCs w:val="24"/>
        </w:rPr>
        <w:t>Ограни</w:t>
      </w:r>
      <w:r>
        <w:rPr>
          <w:sz w:val="24"/>
          <w:szCs w:val="24"/>
        </w:rPr>
        <w:t>чение (обременение) прав: арест: а</w:t>
      </w:r>
      <w:r w:rsidRPr="00BD098F">
        <w:rPr>
          <w:sz w:val="24"/>
          <w:szCs w:val="24"/>
        </w:rPr>
        <w:t>рест, залог в пользу ПАО «СОВКОМБАНК».</w:t>
      </w:r>
      <w:r>
        <w:rPr>
          <w:sz w:val="24"/>
          <w:szCs w:val="24"/>
        </w:rPr>
        <w:t xml:space="preserve"> </w:t>
      </w:r>
      <w:r w:rsidRPr="003C2B3E">
        <w:rPr>
          <w:bCs/>
          <w:sz w:val="24"/>
          <w:szCs w:val="24"/>
        </w:rPr>
        <w:t>Обращение взыскания в пользу третьего лица, не являющегося залогодержателем</w:t>
      </w:r>
      <w:r>
        <w:rPr>
          <w:bCs/>
          <w:sz w:val="24"/>
          <w:szCs w:val="24"/>
        </w:rPr>
        <w:t>.</w:t>
      </w:r>
      <w:r w:rsidRPr="00BD098F">
        <w:rPr>
          <w:sz w:val="24"/>
          <w:szCs w:val="24"/>
        </w:rPr>
        <w:t xml:space="preserve"> </w:t>
      </w:r>
      <w:r>
        <w:rPr>
          <w:sz w:val="24"/>
          <w:szCs w:val="24"/>
        </w:rPr>
        <w:t>Собственник (правообладатель)</w:t>
      </w:r>
      <w:r w:rsidRPr="00BD098F">
        <w:rPr>
          <w:sz w:val="24"/>
          <w:szCs w:val="24"/>
        </w:rPr>
        <w:t xml:space="preserve">: </w:t>
      </w:r>
      <w:r w:rsidRPr="00494584">
        <w:rPr>
          <w:b/>
          <w:sz w:val="24"/>
          <w:szCs w:val="24"/>
        </w:rPr>
        <w:t>Алексеев С</w:t>
      </w:r>
      <w:r>
        <w:rPr>
          <w:b/>
          <w:sz w:val="24"/>
          <w:szCs w:val="24"/>
        </w:rPr>
        <w:t>.</w:t>
      </w:r>
      <w:r w:rsidRPr="00494584">
        <w:rPr>
          <w:b/>
          <w:sz w:val="24"/>
          <w:szCs w:val="24"/>
        </w:rPr>
        <w:t>И</w:t>
      </w:r>
      <w:r w:rsidRPr="00BD098F">
        <w:rPr>
          <w:sz w:val="24"/>
          <w:szCs w:val="24"/>
        </w:rPr>
        <w:t>. Исполнитель: Судебный пристав-исполнитель Бузулукского ГОСП Решетова Кристина Ивановна (тел. +73532341905).</w:t>
      </w:r>
    </w:p>
    <w:p w14:paraId="478EB7BA" w14:textId="77777777" w:rsidR="00617DCB" w:rsidRDefault="00617DCB" w:rsidP="00BD098F">
      <w:pPr>
        <w:jc w:val="both"/>
        <w:rPr>
          <w:b/>
          <w:sz w:val="24"/>
          <w:szCs w:val="24"/>
        </w:rPr>
      </w:pPr>
    </w:p>
    <w:p w14:paraId="5199EE99" w14:textId="060D4EA5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№9.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Легковой автомобиль универсал </w:t>
      </w:r>
      <w:r w:rsidR="00F213D2">
        <w:rPr>
          <w:sz w:val="24"/>
          <w:szCs w:val="24"/>
        </w:rPr>
        <w:t>NISSAN X-TRAIL, 2013 г.в., г/н У947МО</w:t>
      </w:r>
      <w:r w:rsidRPr="00BD098F">
        <w:rPr>
          <w:sz w:val="24"/>
          <w:szCs w:val="24"/>
        </w:rPr>
        <w:t xml:space="preserve">56, VIN Z8NTBNT31DS095083. </w:t>
      </w:r>
      <w:r w:rsidR="00F213D2"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Оренбург, ул. Шоссейная, д. 44.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Начальная цена 1 500 000,00 руб. (НДС не облагается). </w:t>
      </w:r>
      <w:r w:rsidR="005A6BEF" w:rsidRPr="00BD098F">
        <w:rPr>
          <w:sz w:val="24"/>
          <w:szCs w:val="24"/>
        </w:rPr>
        <w:t>Ограни</w:t>
      </w:r>
      <w:r w:rsidR="005A6BEF">
        <w:rPr>
          <w:sz w:val="24"/>
          <w:szCs w:val="24"/>
        </w:rPr>
        <w:t>чение (обременение) прав: арест</w:t>
      </w:r>
      <w:r w:rsidRPr="00BD098F">
        <w:rPr>
          <w:sz w:val="24"/>
          <w:szCs w:val="24"/>
        </w:rPr>
        <w:t xml:space="preserve">, залог в пользу ПАО «СОВКОМБАНК». </w:t>
      </w:r>
      <w:r w:rsidR="00FC47E3" w:rsidRPr="00BD098F">
        <w:rPr>
          <w:sz w:val="24"/>
          <w:szCs w:val="24"/>
        </w:rPr>
        <w:t>Собственник (правообладатель):</w:t>
      </w:r>
      <w:r w:rsidRPr="00BD098F">
        <w:rPr>
          <w:sz w:val="24"/>
          <w:szCs w:val="24"/>
        </w:rPr>
        <w:t xml:space="preserve"> </w:t>
      </w:r>
      <w:r w:rsidR="00FC47E3" w:rsidRPr="00FC47E3">
        <w:rPr>
          <w:b/>
          <w:sz w:val="24"/>
          <w:szCs w:val="24"/>
        </w:rPr>
        <w:t>ТУ Росимущества в Оренбургской области</w:t>
      </w:r>
      <w:r w:rsidRPr="00BD098F">
        <w:rPr>
          <w:sz w:val="24"/>
          <w:szCs w:val="24"/>
        </w:rPr>
        <w:t xml:space="preserve">. Судебный пристав-исполнитель ОСП Центрального района г. Оренбурга Нуржанова </w:t>
      </w:r>
      <w:r w:rsidR="00FC47E3">
        <w:rPr>
          <w:sz w:val="24"/>
          <w:szCs w:val="24"/>
        </w:rPr>
        <w:t>Р.Р.</w:t>
      </w:r>
      <w:r w:rsidRPr="00BD098F">
        <w:rPr>
          <w:sz w:val="24"/>
          <w:szCs w:val="24"/>
        </w:rPr>
        <w:t xml:space="preserve"> (тел. +73532341905).</w:t>
      </w:r>
    </w:p>
    <w:p w14:paraId="7364D9EE" w14:textId="7B8FA57C" w:rsidR="00BD098F" w:rsidRPr="00BD098F" w:rsidRDefault="00BD098F" w:rsidP="00BD098F">
      <w:pPr>
        <w:jc w:val="both"/>
        <w:rPr>
          <w:sz w:val="24"/>
          <w:szCs w:val="24"/>
        </w:rPr>
      </w:pPr>
      <w:r w:rsidRPr="00BD098F">
        <w:rPr>
          <w:sz w:val="24"/>
          <w:szCs w:val="24"/>
        </w:rPr>
        <w:t xml:space="preserve"> </w:t>
      </w:r>
    </w:p>
    <w:p w14:paraId="28ED3D2B" w14:textId="413E45A2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№10.</w:t>
      </w:r>
      <w:r w:rsidRPr="00BD098F">
        <w:rPr>
          <w:sz w:val="24"/>
          <w:szCs w:val="24"/>
        </w:rPr>
        <w:t xml:space="preserve"> Грузовой автомобиль UAZ PROFI, 2022 г.в., г/н B613EA156, VIN XTT236324P1007488. Местонахождение имущества: Оренбургская область, Переволоцкий район, с. Степановка, ул. Степная, д. 69. Начальная цена 925 000 руб. (НДС не облагается). Имеется ограни</w:t>
      </w:r>
      <w:r w:rsidR="00A42229">
        <w:rPr>
          <w:sz w:val="24"/>
          <w:szCs w:val="24"/>
        </w:rPr>
        <w:t xml:space="preserve">чение (обременение) прав: арест, залог в пользу ПАО «Сбербанк». </w:t>
      </w:r>
      <w:r w:rsidR="00A42229" w:rsidRPr="008A1B7E">
        <w:rPr>
          <w:bCs/>
          <w:sz w:val="24"/>
          <w:szCs w:val="24"/>
        </w:rPr>
        <w:t>Обращение взыскания в пользу третьего лица, не являющегося залогодержателем (сведения об остатке задолженности отсутствуют)</w:t>
      </w:r>
      <w:r w:rsidRPr="00BD098F">
        <w:rPr>
          <w:sz w:val="24"/>
          <w:szCs w:val="24"/>
        </w:rPr>
        <w:t xml:space="preserve"> </w:t>
      </w:r>
      <w:r w:rsidR="00FC47E3" w:rsidRPr="00FC47E3">
        <w:rPr>
          <w:sz w:val="24"/>
          <w:szCs w:val="24"/>
        </w:rPr>
        <w:t>Собственник (правообладатель):</w:t>
      </w:r>
      <w:r w:rsidRPr="00BD098F">
        <w:rPr>
          <w:sz w:val="24"/>
          <w:szCs w:val="24"/>
        </w:rPr>
        <w:t xml:space="preserve"> </w:t>
      </w:r>
      <w:r w:rsidRPr="00FC47E3">
        <w:rPr>
          <w:b/>
          <w:sz w:val="24"/>
          <w:szCs w:val="24"/>
        </w:rPr>
        <w:t xml:space="preserve">Агошков </w:t>
      </w:r>
      <w:r w:rsidR="00A42229" w:rsidRPr="00FC47E3">
        <w:rPr>
          <w:b/>
          <w:sz w:val="24"/>
          <w:szCs w:val="24"/>
        </w:rPr>
        <w:t>П.В</w:t>
      </w:r>
      <w:r w:rsidRPr="00FC47E3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Судебный пристав-исполнитель СОСП по Оренбургской области ГМУ ФССП России Осипова А.А. (тел. +7 (495) 249-30-51).</w:t>
      </w:r>
    </w:p>
    <w:p w14:paraId="305067A7" w14:textId="77777777" w:rsidR="00BD098F" w:rsidRPr="00BD098F" w:rsidRDefault="00BD098F" w:rsidP="00BD098F">
      <w:pPr>
        <w:jc w:val="both"/>
        <w:rPr>
          <w:sz w:val="24"/>
          <w:szCs w:val="24"/>
        </w:rPr>
      </w:pPr>
    </w:p>
    <w:p w14:paraId="2AA16C70" w14:textId="254EF774" w:rsidR="00BD098F" w:rsidRPr="00BD098F" w:rsidRDefault="00BD098F" w:rsidP="00BD098F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№11.</w:t>
      </w:r>
      <w:r w:rsidRPr="00BD098F">
        <w:rPr>
          <w:sz w:val="24"/>
          <w:szCs w:val="24"/>
        </w:rPr>
        <w:t xml:space="preserve"> Грузовой автомобиль UAZ PROFI, 2022 г.в., г/н B574EA156, VIN XTT236324P1004957. Местонахождение имущества: Оренбургская область, Переволоцкий район, с. Степановка, ул. Степная, д. 69. Начальная цена 946 500 руб. (НДС не облагается). Имеется ограни</w:t>
      </w:r>
      <w:r w:rsidR="00A42229">
        <w:rPr>
          <w:sz w:val="24"/>
          <w:szCs w:val="24"/>
        </w:rPr>
        <w:t xml:space="preserve">чение (обременение) прав: арест, залог в пользу ПАО «Сбербанк». </w:t>
      </w:r>
      <w:r w:rsidR="00A42229" w:rsidRPr="008A1B7E">
        <w:rPr>
          <w:bCs/>
          <w:sz w:val="24"/>
          <w:szCs w:val="24"/>
        </w:rPr>
        <w:t>Обращение взыскания в пользу третьего лица, не являющегося залогодержателем (сведения об остатке задолженности отсутствуют)</w:t>
      </w:r>
      <w:r w:rsidR="00A42229">
        <w:rPr>
          <w:sz w:val="24"/>
          <w:szCs w:val="24"/>
        </w:rPr>
        <w:t>.</w:t>
      </w:r>
      <w:r w:rsidRPr="00BD098F">
        <w:rPr>
          <w:sz w:val="24"/>
          <w:szCs w:val="24"/>
        </w:rPr>
        <w:t xml:space="preserve"> </w:t>
      </w:r>
      <w:r w:rsidR="00FC47E3" w:rsidRPr="00FC47E3">
        <w:rPr>
          <w:sz w:val="24"/>
          <w:szCs w:val="24"/>
        </w:rPr>
        <w:t>Собственник (правообладатель):</w:t>
      </w:r>
      <w:r w:rsidRPr="00BD098F">
        <w:rPr>
          <w:sz w:val="24"/>
          <w:szCs w:val="24"/>
        </w:rPr>
        <w:t xml:space="preserve"> </w:t>
      </w:r>
      <w:r w:rsidRPr="00FC47E3">
        <w:rPr>
          <w:b/>
          <w:sz w:val="24"/>
          <w:szCs w:val="24"/>
        </w:rPr>
        <w:t xml:space="preserve">Агошков </w:t>
      </w:r>
      <w:r w:rsidR="00A42229" w:rsidRPr="00FC47E3">
        <w:rPr>
          <w:b/>
          <w:sz w:val="24"/>
          <w:szCs w:val="24"/>
        </w:rPr>
        <w:t>П.В</w:t>
      </w:r>
      <w:r w:rsidRPr="00FC47E3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Судебный пристав-исполнитель СОСП по Оренбургской области ГМУ ФССП России Осипова А.А. (тел. +7 (495) 249-30-51).</w:t>
      </w:r>
    </w:p>
    <w:p w14:paraId="1145D6EE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72C5537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03CED591" w14:textId="4ECE9ABC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3C1557">
        <w:rPr>
          <w:sz w:val="24"/>
          <w:szCs w:val="24"/>
          <w:u w:val="single"/>
        </w:rPr>
        <w:t>22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03</w:t>
      </w:r>
      <w:r w:rsidRPr="00097D07">
        <w:rPr>
          <w:sz w:val="24"/>
          <w:szCs w:val="24"/>
          <w:u w:val="single"/>
        </w:rPr>
        <w:t xml:space="preserve">.2026 г. </w:t>
      </w:r>
      <w:r w:rsidR="003C1557">
        <w:rPr>
          <w:sz w:val="24"/>
          <w:szCs w:val="24"/>
          <w:u w:val="single"/>
        </w:rPr>
        <w:t>02</w:t>
      </w:r>
      <w:r w:rsidRPr="00097D07">
        <w:rPr>
          <w:sz w:val="24"/>
          <w:szCs w:val="24"/>
          <w:u w:val="single"/>
        </w:rPr>
        <w:t>:</w:t>
      </w:r>
      <w:r w:rsidR="003C1557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30E3C57D" w14:textId="77777777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>
        <w:rPr>
          <w:sz w:val="24"/>
          <w:szCs w:val="24"/>
          <w:u w:val="single"/>
        </w:rPr>
        <w:t>20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.2026 г. 10:00 ч.*</w:t>
      </w:r>
    </w:p>
    <w:p w14:paraId="2D1C0D86" w14:textId="77777777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>
        <w:rPr>
          <w:sz w:val="24"/>
          <w:szCs w:val="24"/>
          <w:u w:val="single"/>
        </w:rPr>
        <w:t>23</w:t>
      </w:r>
      <w:r w:rsidRPr="00097D07">
        <w:rPr>
          <w:sz w:val="24"/>
          <w:szCs w:val="24"/>
          <w:u w:val="single"/>
        </w:rPr>
        <w:t>.0</w:t>
      </w:r>
      <w:r>
        <w:rPr>
          <w:sz w:val="24"/>
          <w:szCs w:val="24"/>
          <w:u w:val="single"/>
        </w:rPr>
        <w:t>4</w:t>
      </w:r>
      <w:r w:rsidRPr="00097D07">
        <w:rPr>
          <w:sz w:val="24"/>
          <w:szCs w:val="24"/>
          <w:u w:val="single"/>
        </w:rPr>
        <w:t>.2026 г.</w:t>
      </w:r>
    </w:p>
    <w:p w14:paraId="283FA19A" w14:textId="4C4907D3" w:rsidR="00395626" w:rsidRPr="00C04422" w:rsidRDefault="00395626" w:rsidP="0039562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Повторные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24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2C275535" w14:textId="77777777" w:rsidR="00395626" w:rsidRPr="00C04422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7BFC97EF" w14:textId="77777777" w:rsidR="00395626" w:rsidRPr="00C04422" w:rsidRDefault="00395626" w:rsidP="00395626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792EE42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7ECC5EE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06F9D1A3" w14:textId="481413E4" w:rsidR="00A87A39" w:rsidRPr="00867287" w:rsidRDefault="00A87A39" w:rsidP="00A87A39">
      <w:pPr>
        <w:jc w:val="both"/>
        <w:rPr>
          <w:bCs/>
          <w:color w:val="EE0000"/>
        </w:rPr>
      </w:pPr>
      <w:r w:rsidRPr="00867287">
        <w:rPr>
          <w:b/>
          <w:sz w:val="24"/>
          <w:szCs w:val="24"/>
        </w:rPr>
        <w:t>Лот № 1</w:t>
      </w:r>
      <w:r w:rsidR="00395626" w:rsidRPr="00867287">
        <w:rPr>
          <w:b/>
          <w:sz w:val="24"/>
          <w:szCs w:val="24"/>
        </w:rPr>
        <w:t>2</w:t>
      </w:r>
      <w:r w:rsidRPr="00867287">
        <w:rPr>
          <w:b/>
          <w:sz w:val="24"/>
          <w:szCs w:val="24"/>
        </w:rPr>
        <w:t xml:space="preserve">. </w:t>
      </w:r>
      <w:r w:rsidR="00832CB6" w:rsidRPr="00867287">
        <w:rPr>
          <w:bCs/>
          <w:sz w:val="24"/>
          <w:szCs w:val="24"/>
        </w:rPr>
        <w:t xml:space="preserve">Легковой автомобиль LADA 217230 LADA PRIORA, 2012 г.в., г/н Т886ТН56, VIN XTA217230D0230548. Местонахождение имущества: Оренбургская область, г. Оренбург, ул. Шоссейная, д. 44. Начальная цена </w:t>
      </w:r>
      <w:r w:rsidR="001F34B3" w:rsidRPr="00867287">
        <w:rPr>
          <w:bCs/>
          <w:sz w:val="24"/>
          <w:szCs w:val="24"/>
        </w:rPr>
        <w:t>167705,00</w:t>
      </w:r>
      <w:r w:rsidR="00832CB6" w:rsidRPr="00867287">
        <w:rPr>
          <w:bCs/>
          <w:sz w:val="24"/>
          <w:szCs w:val="24"/>
        </w:rPr>
        <w:t xml:space="preserve"> руб. (НДС не облагается). Имеется ограничение (обременение) права: арест; залог в пользу ПАО «Примсоцбанк» (присоединено к сводному ИП). Собственник (правообладатель): </w:t>
      </w:r>
      <w:r w:rsidR="00832CB6" w:rsidRPr="00867287">
        <w:rPr>
          <w:b/>
          <w:bCs/>
          <w:sz w:val="24"/>
          <w:szCs w:val="24"/>
        </w:rPr>
        <w:t>Кистанкин Д.В.</w:t>
      </w:r>
      <w:r w:rsidR="00832CB6" w:rsidRPr="00867287">
        <w:rPr>
          <w:bCs/>
          <w:sz w:val="24"/>
          <w:szCs w:val="24"/>
        </w:rPr>
        <w:t xml:space="preserve"> Судебный пристав-исполнитель Наумов А.В. +7 (3532) 34-19-57.</w:t>
      </w:r>
    </w:p>
    <w:p w14:paraId="38EC0107" w14:textId="77777777" w:rsidR="00A87A39" w:rsidRPr="00867287" w:rsidRDefault="00A87A39" w:rsidP="00A87A39">
      <w:pPr>
        <w:jc w:val="both"/>
        <w:rPr>
          <w:b/>
          <w:color w:val="EE0000"/>
          <w:sz w:val="24"/>
          <w:szCs w:val="24"/>
        </w:rPr>
      </w:pPr>
    </w:p>
    <w:p w14:paraId="50F046D4" w14:textId="43D3F485" w:rsidR="00A87A39" w:rsidRPr="00867287" w:rsidRDefault="00395626" w:rsidP="00A87A39">
      <w:pPr>
        <w:jc w:val="both"/>
        <w:rPr>
          <w:sz w:val="24"/>
          <w:szCs w:val="24"/>
        </w:rPr>
      </w:pPr>
      <w:r w:rsidRPr="00867287">
        <w:rPr>
          <w:b/>
          <w:sz w:val="24"/>
          <w:szCs w:val="24"/>
        </w:rPr>
        <w:t>Лот № 13</w:t>
      </w:r>
      <w:r w:rsidR="00A87A39" w:rsidRPr="00867287">
        <w:rPr>
          <w:b/>
          <w:sz w:val="24"/>
          <w:szCs w:val="24"/>
        </w:rPr>
        <w:t>.</w:t>
      </w:r>
      <w:r w:rsidR="00A87A39" w:rsidRPr="00867287">
        <w:rPr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 xml:space="preserve">Легковой автомобиль БМВ 750LI XDRIVE, 2010 г.в., г/н Е559ЕУ156, VIN WBAKC81070C571820. Местонахождение имущества: Оренбургская область, г. Оренбург, пос. Виноградный, 1-й проезд, участок 2. Начальная цена </w:t>
      </w:r>
      <w:r w:rsidR="002F713A" w:rsidRPr="00867287">
        <w:rPr>
          <w:bCs/>
          <w:sz w:val="24"/>
          <w:szCs w:val="24"/>
        </w:rPr>
        <w:t>927350,00</w:t>
      </w:r>
      <w:r w:rsidR="00832CB6" w:rsidRPr="00867287">
        <w:rPr>
          <w:bCs/>
          <w:sz w:val="24"/>
          <w:szCs w:val="24"/>
        </w:rPr>
        <w:t xml:space="preserve"> руб</w:t>
      </w:r>
      <w:r w:rsidR="00A87A39" w:rsidRPr="00867287">
        <w:rPr>
          <w:sz w:val="24"/>
          <w:szCs w:val="24"/>
        </w:rPr>
        <w:t>.</w:t>
      </w:r>
      <w:r w:rsidR="00832CB6" w:rsidRPr="00867287">
        <w:rPr>
          <w:sz w:val="24"/>
          <w:szCs w:val="24"/>
        </w:rPr>
        <w:t xml:space="preserve"> (НДС не облагается). Имеется ограничение (обременение) прав: арест; </w:t>
      </w:r>
      <w:r w:rsidR="005161EF" w:rsidRPr="00867287">
        <w:rPr>
          <w:sz w:val="24"/>
          <w:szCs w:val="24"/>
        </w:rPr>
        <w:t xml:space="preserve">ограничение, наложенное постановлением Промышленного районного суда г. Оренбурга от 04.04.2025, </w:t>
      </w:r>
      <w:r w:rsidR="00832CB6" w:rsidRPr="00867287">
        <w:rPr>
          <w:sz w:val="24"/>
          <w:szCs w:val="24"/>
        </w:rPr>
        <w:t xml:space="preserve">залог в пользу ПАО «Совкомбанк» (ИНН 4401116480). Собственник (правообладатель): </w:t>
      </w:r>
      <w:r w:rsidR="00832CB6" w:rsidRPr="00867287">
        <w:rPr>
          <w:b/>
          <w:bCs/>
          <w:sz w:val="24"/>
          <w:szCs w:val="24"/>
        </w:rPr>
        <w:t xml:space="preserve">Горбатов С.Ч. </w:t>
      </w:r>
      <w:r w:rsidR="00832CB6" w:rsidRPr="00867287">
        <w:rPr>
          <w:sz w:val="24"/>
          <w:szCs w:val="24"/>
        </w:rPr>
        <w:t>Судебный пристав-исполнитель Задворная И.В. +7 (3532) 34-19-30.</w:t>
      </w:r>
    </w:p>
    <w:p w14:paraId="5CF0E18A" w14:textId="77777777" w:rsidR="00682732" w:rsidRPr="00867287" w:rsidRDefault="00682732" w:rsidP="00A87A39">
      <w:pPr>
        <w:jc w:val="both"/>
        <w:rPr>
          <w:sz w:val="24"/>
          <w:szCs w:val="24"/>
        </w:rPr>
      </w:pPr>
    </w:p>
    <w:p w14:paraId="081E3360" w14:textId="1A8F0734" w:rsidR="00832CB6" w:rsidRPr="00867287" w:rsidRDefault="00395626" w:rsidP="00832CB6">
      <w:pPr>
        <w:jc w:val="both"/>
        <w:rPr>
          <w:bCs/>
          <w:sz w:val="24"/>
          <w:szCs w:val="24"/>
        </w:rPr>
      </w:pPr>
      <w:r w:rsidRPr="00867287">
        <w:rPr>
          <w:b/>
          <w:sz w:val="24"/>
          <w:szCs w:val="24"/>
        </w:rPr>
        <w:t>Лот № 14</w:t>
      </w:r>
      <w:r w:rsidR="00682732" w:rsidRPr="00867287">
        <w:rPr>
          <w:b/>
          <w:sz w:val="24"/>
          <w:szCs w:val="24"/>
        </w:rPr>
        <w:t xml:space="preserve">. </w:t>
      </w:r>
      <w:r w:rsidR="00832CB6" w:rsidRPr="00867287">
        <w:rPr>
          <w:bCs/>
          <w:sz w:val="24"/>
          <w:szCs w:val="24"/>
        </w:rPr>
        <w:t xml:space="preserve">Специализированный автомобиль автоцистерны марки 5670С2, 2021 г.в., г/н К062МО763, VIN X895670C2M0BJ6301. Местонахождение имущества: Оренбургская область, </w:t>
      </w:r>
      <w:r w:rsidR="00971568" w:rsidRPr="00867287">
        <w:rPr>
          <w:bCs/>
          <w:sz w:val="24"/>
          <w:szCs w:val="24"/>
        </w:rPr>
        <w:t>г. Бузулук, ул. Юго-Западная, д</w:t>
      </w:r>
      <w:r w:rsidR="00832CB6" w:rsidRPr="00867287">
        <w:rPr>
          <w:bCs/>
          <w:sz w:val="24"/>
          <w:szCs w:val="24"/>
        </w:rPr>
        <w:t xml:space="preserve"> 98. Начальная цена </w:t>
      </w:r>
      <w:r w:rsidR="001F34B3" w:rsidRPr="00867287">
        <w:rPr>
          <w:bCs/>
          <w:sz w:val="24"/>
          <w:szCs w:val="24"/>
        </w:rPr>
        <w:t>6655984,5</w:t>
      </w:r>
      <w:r w:rsidR="00832CB6" w:rsidRPr="00867287">
        <w:rPr>
          <w:bCs/>
          <w:sz w:val="24"/>
          <w:szCs w:val="24"/>
        </w:rPr>
        <w:t xml:space="preserve"> руб. (</w:t>
      </w:r>
      <w:r w:rsidR="00571DE9" w:rsidRPr="00867287">
        <w:rPr>
          <w:bCs/>
          <w:sz w:val="24"/>
          <w:szCs w:val="24"/>
        </w:rPr>
        <w:t>с учетом НДС</w:t>
      </w:r>
      <w:r w:rsidR="00832CB6" w:rsidRPr="00867287">
        <w:rPr>
          <w:bCs/>
          <w:sz w:val="24"/>
          <w:szCs w:val="24"/>
        </w:rPr>
        <w:t>). Имеется ограничение (обременение) права: арест. Собственник (правообладатель):</w:t>
      </w:r>
      <w:r w:rsidR="00571DE9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ООО «Промышленные технологии» (ИНН 5603039952)</w:t>
      </w:r>
      <w:r w:rsidR="00832CB6" w:rsidRPr="00867287">
        <w:rPr>
          <w:bCs/>
          <w:sz w:val="24"/>
          <w:szCs w:val="24"/>
        </w:rPr>
        <w:t>. Судеб</w:t>
      </w:r>
      <w:r w:rsidR="00571DE9" w:rsidRPr="00867287">
        <w:rPr>
          <w:bCs/>
          <w:sz w:val="24"/>
          <w:szCs w:val="24"/>
        </w:rPr>
        <w:t xml:space="preserve">ный пристав-исполнитель Лычаева </w:t>
      </w:r>
      <w:r w:rsidR="00832CB6" w:rsidRPr="00867287">
        <w:rPr>
          <w:bCs/>
          <w:sz w:val="24"/>
          <w:szCs w:val="24"/>
        </w:rPr>
        <w:t>М.Ю. +7 (3532) 34-19-05.</w:t>
      </w:r>
    </w:p>
    <w:p w14:paraId="3F53C1F2" w14:textId="77777777" w:rsidR="00832CB6" w:rsidRPr="00867287" w:rsidRDefault="00832CB6" w:rsidP="00832CB6">
      <w:pPr>
        <w:jc w:val="both"/>
        <w:rPr>
          <w:bCs/>
          <w:sz w:val="24"/>
          <w:szCs w:val="24"/>
        </w:rPr>
      </w:pPr>
    </w:p>
    <w:p w14:paraId="09A5A4FF" w14:textId="66976040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15</w:t>
      </w:r>
      <w:r w:rsidR="00832CB6" w:rsidRPr="00867287">
        <w:rPr>
          <w:b/>
          <w:bCs/>
          <w:sz w:val="24"/>
          <w:szCs w:val="24"/>
        </w:rPr>
        <w:t xml:space="preserve">. </w:t>
      </w:r>
      <w:r w:rsidR="00832CB6" w:rsidRPr="00867287">
        <w:rPr>
          <w:bCs/>
          <w:sz w:val="24"/>
          <w:szCs w:val="24"/>
        </w:rPr>
        <w:t xml:space="preserve">Специализированный автомобиль без марки АКОС, 2021 г.в., г/н К109КР763, VIN X897088C9M1FZ6007. Местонахождение имущества: Оренбургская область, г. </w:t>
      </w:r>
      <w:r w:rsidR="00971568" w:rsidRPr="00867287">
        <w:rPr>
          <w:bCs/>
          <w:sz w:val="24"/>
          <w:szCs w:val="24"/>
        </w:rPr>
        <w:t>Бузулук, ул. Юго-Западная, д</w:t>
      </w:r>
      <w:r w:rsidR="00832CB6" w:rsidRPr="00867287">
        <w:rPr>
          <w:bCs/>
          <w:sz w:val="24"/>
          <w:szCs w:val="24"/>
        </w:rPr>
        <w:t xml:space="preserve"> 98. Начальная цена </w:t>
      </w:r>
      <w:r w:rsidR="001F34B3" w:rsidRPr="00867287">
        <w:rPr>
          <w:bCs/>
          <w:sz w:val="24"/>
          <w:szCs w:val="24"/>
        </w:rPr>
        <w:t>7642690,00</w:t>
      </w:r>
      <w:r w:rsidR="00571DE9" w:rsidRPr="00867287">
        <w:rPr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руб. (</w:t>
      </w:r>
      <w:r w:rsidR="00571DE9" w:rsidRPr="00867287">
        <w:rPr>
          <w:bCs/>
          <w:sz w:val="24"/>
          <w:szCs w:val="24"/>
        </w:rPr>
        <w:t>с учетом НДС</w:t>
      </w:r>
      <w:r w:rsidR="00832CB6" w:rsidRPr="00867287">
        <w:rPr>
          <w:bCs/>
          <w:sz w:val="24"/>
          <w:szCs w:val="24"/>
        </w:rPr>
        <w:t xml:space="preserve">). Имеется ограничение (обременение) права: арест. Собственник (правообладатель): </w:t>
      </w:r>
      <w:r w:rsidR="00832CB6" w:rsidRPr="00867287">
        <w:rPr>
          <w:b/>
          <w:bCs/>
          <w:sz w:val="24"/>
          <w:szCs w:val="24"/>
        </w:rPr>
        <w:t>ООО «Промышленные технологии» (ИНН 5603039952)</w:t>
      </w:r>
      <w:r w:rsidR="00832CB6" w:rsidRPr="00867287">
        <w:rPr>
          <w:bCs/>
          <w:sz w:val="24"/>
          <w:szCs w:val="24"/>
        </w:rPr>
        <w:t>. Судебный пристав-исполнитель Лычаева М.Ю. +7 (3532) 34-19-05.</w:t>
      </w:r>
    </w:p>
    <w:p w14:paraId="5A32EAAB" w14:textId="77777777" w:rsidR="00682732" w:rsidRPr="00867287" w:rsidRDefault="00682732" w:rsidP="00682732">
      <w:pPr>
        <w:jc w:val="both"/>
        <w:rPr>
          <w:sz w:val="24"/>
          <w:szCs w:val="24"/>
        </w:rPr>
      </w:pPr>
    </w:p>
    <w:p w14:paraId="67AD2081" w14:textId="5EFDA5C9" w:rsidR="00832CB6" w:rsidRPr="00867287" w:rsidRDefault="00682732" w:rsidP="00832CB6">
      <w:pPr>
        <w:jc w:val="both"/>
        <w:rPr>
          <w:bCs/>
          <w:sz w:val="24"/>
          <w:szCs w:val="24"/>
        </w:rPr>
      </w:pPr>
      <w:r w:rsidRPr="00867287">
        <w:rPr>
          <w:b/>
          <w:sz w:val="24"/>
          <w:szCs w:val="24"/>
        </w:rPr>
        <w:t xml:space="preserve">Лот № </w:t>
      </w:r>
      <w:r w:rsidR="00395626" w:rsidRPr="00867287">
        <w:rPr>
          <w:b/>
          <w:sz w:val="24"/>
          <w:szCs w:val="24"/>
        </w:rPr>
        <w:t>16</w:t>
      </w:r>
      <w:r w:rsidRPr="00867287">
        <w:rPr>
          <w:b/>
          <w:sz w:val="24"/>
          <w:szCs w:val="24"/>
        </w:rPr>
        <w:t xml:space="preserve">. </w:t>
      </w:r>
      <w:r w:rsidR="00832CB6" w:rsidRPr="00867287">
        <w:rPr>
          <w:bCs/>
          <w:sz w:val="24"/>
          <w:szCs w:val="24"/>
        </w:rPr>
        <w:t xml:space="preserve">Легковой автомобиль LADA NIVA, 2024 г.в., г/н Е275МА156, VIN XTA212300R0912690. Местонахождение имущества: Оренбургская область, г. Оренбург, ул. Спартаковская, д. 90. Начальная цена </w:t>
      </w:r>
      <w:r w:rsidR="00867287" w:rsidRPr="00867287">
        <w:rPr>
          <w:bCs/>
          <w:sz w:val="24"/>
          <w:szCs w:val="24"/>
        </w:rPr>
        <w:t>777665</w:t>
      </w:r>
      <w:r w:rsidR="00832CB6" w:rsidRPr="00867287">
        <w:rPr>
          <w:bCs/>
          <w:sz w:val="24"/>
          <w:szCs w:val="24"/>
        </w:rPr>
        <w:t>,00 руб. (НДС не облагается). Имеется ограничение (обременение) пр</w:t>
      </w:r>
      <w:r w:rsidR="00971568" w:rsidRPr="00867287">
        <w:rPr>
          <w:bCs/>
          <w:sz w:val="24"/>
          <w:szCs w:val="24"/>
        </w:rPr>
        <w:t>ав: арест; залог в пользу ПАО В</w:t>
      </w:r>
      <w:r w:rsidR="00832CB6" w:rsidRPr="00867287">
        <w:rPr>
          <w:bCs/>
          <w:sz w:val="24"/>
          <w:szCs w:val="24"/>
        </w:rPr>
        <w:t xml:space="preserve">ТБ (ИНН 7702070139). </w:t>
      </w:r>
      <w:r w:rsidR="002F48C5" w:rsidRPr="00867287">
        <w:rPr>
          <w:bCs/>
          <w:sz w:val="24"/>
          <w:szCs w:val="24"/>
        </w:rPr>
        <w:t xml:space="preserve">Обращение взыскания в пользу третьего лица, не являющегося залогодержателем (остаток задолженности по состоянию на 05.12.2025 г. составляет 1 634 763,00 руб.). </w:t>
      </w:r>
      <w:r w:rsidR="00832CB6" w:rsidRPr="00867287">
        <w:rPr>
          <w:bCs/>
          <w:sz w:val="24"/>
          <w:szCs w:val="24"/>
        </w:rPr>
        <w:t>Собственник (правообладатель):</w:t>
      </w:r>
      <w:r w:rsidR="00971568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Плешаков М.В.</w:t>
      </w:r>
      <w:r w:rsidR="00971568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Судебный пристав-исполнитель Зайсанова Е.В. +7 (3532) 34-19-30.</w:t>
      </w:r>
    </w:p>
    <w:p w14:paraId="348CE293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77C4E986" w14:textId="1CEA7D41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17</w:t>
      </w:r>
      <w:r w:rsidR="00832CB6" w:rsidRPr="00867287">
        <w:rPr>
          <w:b/>
          <w:bCs/>
          <w:sz w:val="24"/>
          <w:szCs w:val="24"/>
        </w:rPr>
        <w:t>.</w:t>
      </w:r>
      <w:r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 xml:space="preserve">Легковой автомобиль TOYOTA CAMRY, 2013 г.в., г/н У363НК56, VIN XW7BF4FK60S046047. Местонахождение имущества: Оренбургская область, г. Оренбург, ул. Салмышская, д. 34/2. Начальная цена </w:t>
      </w:r>
      <w:r w:rsidR="001F34B3" w:rsidRPr="00867287">
        <w:rPr>
          <w:bCs/>
          <w:sz w:val="24"/>
          <w:szCs w:val="24"/>
        </w:rPr>
        <w:t>1386945</w:t>
      </w:r>
      <w:r w:rsidR="00832CB6" w:rsidRPr="00867287">
        <w:rPr>
          <w:bCs/>
          <w:sz w:val="24"/>
          <w:szCs w:val="24"/>
        </w:rPr>
        <w:t>,00 руб. (НДС не облагается). Имеется ограниче</w:t>
      </w:r>
      <w:r w:rsidR="00971568" w:rsidRPr="00867287">
        <w:rPr>
          <w:bCs/>
          <w:sz w:val="24"/>
          <w:szCs w:val="24"/>
        </w:rPr>
        <w:t>ние (обременение) прав: арест</w:t>
      </w:r>
      <w:r w:rsidR="008E2D07" w:rsidRPr="00867287">
        <w:rPr>
          <w:bCs/>
          <w:sz w:val="24"/>
          <w:szCs w:val="24"/>
        </w:rPr>
        <w:t>, ограничение, наложенное Дзержинским районным судом г. Оренбурга.</w:t>
      </w:r>
      <w:r w:rsidR="00832CB6" w:rsidRPr="00867287">
        <w:rPr>
          <w:bCs/>
          <w:sz w:val="24"/>
          <w:szCs w:val="24"/>
        </w:rPr>
        <w:t xml:space="preserve"> Собственник (правообладатель):</w:t>
      </w:r>
      <w:r w:rsidR="00971568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Перунов В.Б.</w:t>
      </w:r>
      <w:r w:rsidR="00971568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Судебный пристав-исполнитель П</w:t>
      </w:r>
      <w:r w:rsidRPr="00867287">
        <w:rPr>
          <w:bCs/>
          <w:sz w:val="24"/>
          <w:szCs w:val="24"/>
        </w:rPr>
        <w:t>оршина М.В. +7 (3532) 34-19-30.</w:t>
      </w:r>
    </w:p>
    <w:p w14:paraId="72E35C9A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583FB2C3" w14:textId="3B5C589E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18</w:t>
      </w:r>
      <w:r w:rsidR="00832CB6" w:rsidRPr="00867287">
        <w:rPr>
          <w:b/>
          <w:bCs/>
          <w:sz w:val="24"/>
          <w:szCs w:val="24"/>
        </w:rPr>
        <w:t>.</w:t>
      </w:r>
      <w:r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Печь хлебопекарная ротационная конвекционная "Муссон-ротор" 99М-01, заводской номер 420, 2012 г.в. Местонахождение имущества: Оренбургская область, Тоцкий район, п. Су</w:t>
      </w:r>
      <w:r w:rsidR="00086433" w:rsidRPr="00867287">
        <w:rPr>
          <w:bCs/>
          <w:sz w:val="24"/>
          <w:szCs w:val="24"/>
        </w:rPr>
        <w:t>воровский, ул. Молодежная, д.</w:t>
      </w:r>
      <w:r w:rsidR="00832CB6" w:rsidRPr="00867287">
        <w:rPr>
          <w:bCs/>
          <w:sz w:val="24"/>
          <w:szCs w:val="24"/>
        </w:rPr>
        <w:t xml:space="preserve"> 13, кв. 2. Начальная цена </w:t>
      </w:r>
      <w:r w:rsidR="002F713A" w:rsidRPr="00867287">
        <w:rPr>
          <w:bCs/>
          <w:sz w:val="24"/>
          <w:szCs w:val="24"/>
        </w:rPr>
        <w:t>298605</w:t>
      </w:r>
      <w:r w:rsidR="00832CB6" w:rsidRPr="00867287">
        <w:rPr>
          <w:bCs/>
          <w:sz w:val="24"/>
          <w:szCs w:val="24"/>
        </w:rPr>
        <w:t>,00 руб. (НДС не облагается). Имеется ограничение (обременение) прав: арест; залог</w:t>
      </w:r>
      <w:r w:rsidR="00086433" w:rsidRPr="00867287">
        <w:rPr>
          <w:bCs/>
          <w:sz w:val="24"/>
          <w:szCs w:val="24"/>
        </w:rPr>
        <w:t xml:space="preserve"> в пользу ОАО «Россельхозбанк»</w:t>
      </w:r>
      <w:r w:rsidR="00832CB6" w:rsidRPr="00867287">
        <w:rPr>
          <w:bCs/>
          <w:sz w:val="24"/>
          <w:szCs w:val="24"/>
        </w:rPr>
        <w:t>. 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Торосян Т.А.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Судебный пристав-исполнитель Клименко</w:t>
      </w:r>
      <w:r w:rsidRPr="00867287">
        <w:rPr>
          <w:bCs/>
          <w:sz w:val="24"/>
          <w:szCs w:val="24"/>
        </w:rPr>
        <w:t xml:space="preserve"> И.А. +7 (3532) 34-19-05.</w:t>
      </w:r>
    </w:p>
    <w:p w14:paraId="4AA3E5F3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1EB9D110" w14:textId="4F4EBC5F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19</w:t>
      </w:r>
      <w:r w:rsidR="00832CB6" w:rsidRPr="00867287">
        <w:rPr>
          <w:b/>
          <w:bCs/>
          <w:sz w:val="24"/>
          <w:szCs w:val="24"/>
        </w:rPr>
        <w:t>.</w:t>
      </w:r>
      <w:r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Машина тестомесильная ТММ 140, заводской номер 444, 2013 г.в. Местонахождение имущества: Оренбургская область, Тоцкий район, п.</w:t>
      </w:r>
      <w:r w:rsidR="00086433" w:rsidRPr="00867287">
        <w:rPr>
          <w:bCs/>
          <w:sz w:val="24"/>
          <w:szCs w:val="24"/>
        </w:rPr>
        <w:t xml:space="preserve"> Суворовский, ул. Молодежная, д</w:t>
      </w:r>
      <w:r w:rsidR="00832CB6" w:rsidRPr="00867287">
        <w:rPr>
          <w:bCs/>
          <w:sz w:val="24"/>
          <w:szCs w:val="24"/>
        </w:rPr>
        <w:t xml:space="preserve">. 13, кв. 2. Начальная цена </w:t>
      </w:r>
      <w:r w:rsidR="002F713A" w:rsidRPr="00867287">
        <w:rPr>
          <w:bCs/>
          <w:sz w:val="24"/>
          <w:szCs w:val="24"/>
        </w:rPr>
        <w:t>112795</w:t>
      </w:r>
      <w:r w:rsidR="00832CB6" w:rsidRPr="00867287">
        <w:rPr>
          <w:bCs/>
          <w:sz w:val="24"/>
          <w:szCs w:val="24"/>
        </w:rPr>
        <w:t xml:space="preserve">,00 руб. (НДС не облагается). Имеется ограничение (обременение) прав: арест; </w:t>
      </w:r>
      <w:r w:rsidR="00086433" w:rsidRPr="00867287">
        <w:rPr>
          <w:bCs/>
          <w:sz w:val="24"/>
          <w:szCs w:val="24"/>
        </w:rPr>
        <w:t>залог в пользу ОАО «Россельхозбанк»</w:t>
      </w:r>
      <w:r w:rsidR="00832CB6" w:rsidRPr="00867287">
        <w:rPr>
          <w:bCs/>
          <w:sz w:val="24"/>
          <w:szCs w:val="24"/>
        </w:rPr>
        <w:t>. 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Торосян Т.А.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Судебный пристав-исполнитель Кл</w:t>
      </w:r>
      <w:r w:rsidRPr="00867287">
        <w:rPr>
          <w:bCs/>
          <w:sz w:val="24"/>
          <w:szCs w:val="24"/>
        </w:rPr>
        <w:t>именко И.А. +7 (3532) 34-19-05.</w:t>
      </w:r>
    </w:p>
    <w:p w14:paraId="1B196D45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59960DB4" w14:textId="2920F104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20</w:t>
      </w:r>
      <w:r w:rsidR="00832CB6" w:rsidRPr="00867287">
        <w:rPr>
          <w:b/>
          <w:bCs/>
          <w:sz w:val="24"/>
          <w:szCs w:val="24"/>
        </w:rPr>
        <w:t>.</w:t>
      </w:r>
      <w:r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 xml:space="preserve">Конвейерный запайщик DBF-900, заводской номер 344, Ю 2014 г.в. Местонахождение имущества: Оренбургская область, Тоцкий район, п. Суворовский, ул. Молодежная, д. 13, кв. 2. Начальная цена </w:t>
      </w:r>
      <w:r w:rsidR="001F34B3" w:rsidRPr="00867287">
        <w:rPr>
          <w:bCs/>
          <w:sz w:val="24"/>
          <w:szCs w:val="24"/>
        </w:rPr>
        <w:t>7565</w:t>
      </w:r>
      <w:r w:rsidR="00832CB6" w:rsidRPr="00867287">
        <w:rPr>
          <w:bCs/>
          <w:sz w:val="24"/>
          <w:szCs w:val="24"/>
        </w:rPr>
        <w:t xml:space="preserve">,00 руб. (НДС не облагается). Имеется ограничение (обременение) прав: арест; </w:t>
      </w:r>
      <w:r w:rsidR="00086433" w:rsidRPr="00867287">
        <w:rPr>
          <w:bCs/>
          <w:sz w:val="24"/>
          <w:szCs w:val="24"/>
        </w:rPr>
        <w:t>залог в пользу ОАО «Россельхозбанк»</w:t>
      </w:r>
      <w:r w:rsidR="00832CB6" w:rsidRPr="00867287">
        <w:rPr>
          <w:bCs/>
          <w:sz w:val="24"/>
          <w:szCs w:val="24"/>
        </w:rPr>
        <w:t>. 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Торосян Т.А.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 xml:space="preserve">Судебный пристав-исполнитель Клименко И.А. +7 (3532) 34-19-05. </w:t>
      </w:r>
    </w:p>
    <w:p w14:paraId="19702BC5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6C98A9C0" w14:textId="706B126B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21</w:t>
      </w:r>
      <w:r w:rsidR="00832CB6" w:rsidRPr="00867287">
        <w:rPr>
          <w:b/>
          <w:bCs/>
          <w:sz w:val="24"/>
          <w:szCs w:val="24"/>
        </w:rPr>
        <w:t>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 xml:space="preserve">Тестораскаточная машина YM 350, заводской номер 155, 2012 г.в. Местонахождение имущества: Оренбургская область, Тоцкий район, п. Суворовский, ул. Молодежная, д. 13, кв. 2. Начальная цена </w:t>
      </w:r>
      <w:r w:rsidR="001F34B3" w:rsidRPr="00867287">
        <w:rPr>
          <w:bCs/>
          <w:sz w:val="24"/>
          <w:szCs w:val="24"/>
        </w:rPr>
        <w:t>22270</w:t>
      </w:r>
      <w:r w:rsidR="00832CB6" w:rsidRPr="00867287">
        <w:rPr>
          <w:bCs/>
          <w:sz w:val="24"/>
          <w:szCs w:val="24"/>
        </w:rPr>
        <w:t xml:space="preserve">,00 руб. (НДС не облагается). Имеется ограничение (обременение) прав: арест; </w:t>
      </w:r>
      <w:r w:rsidR="00086433" w:rsidRPr="00867287">
        <w:rPr>
          <w:bCs/>
          <w:sz w:val="24"/>
          <w:szCs w:val="24"/>
        </w:rPr>
        <w:t>залог в пользу ОАО «Россельхозбанк»</w:t>
      </w:r>
      <w:r w:rsidR="00832CB6" w:rsidRPr="00867287">
        <w:rPr>
          <w:bCs/>
          <w:sz w:val="24"/>
          <w:szCs w:val="24"/>
        </w:rPr>
        <w:t>. 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Торосян Т.А.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Судебный пристав-исполнитель Клименко И.А. +7 (3532) 34-19-05</w:t>
      </w:r>
      <w:r w:rsidRPr="00867287">
        <w:rPr>
          <w:bCs/>
          <w:sz w:val="24"/>
          <w:szCs w:val="24"/>
        </w:rPr>
        <w:t>.</w:t>
      </w:r>
    </w:p>
    <w:p w14:paraId="416E2454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37B51227" w14:textId="6E38EE10" w:rsidR="00832CB6" w:rsidRPr="00867287" w:rsidRDefault="008A0DC5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22</w:t>
      </w:r>
      <w:r w:rsidR="00832CB6" w:rsidRPr="00867287">
        <w:rPr>
          <w:b/>
          <w:bCs/>
          <w:sz w:val="24"/>
          <w:szCs w:val="24"/>
        </w:rPr>
        <w:t>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 xml:space="preserve">Машина кухонная универсальная типа УКМ, ПС, заводской номер 5841, 2008 г.в. Местонахождение имущества: Оренбургская область, Тоцкий район, п. </w:t>
      </w:r>
      <w:r w:rsidR="00086433" w:rsidRPr="00867287">
        <w:rPr>
          <w:bCs/>
          <w:sz w:val="24"/>
          <w:szCs w:val="24"/>
        </w:rPr>
        <w:t xml:space="preserve">Суворовский, ул. Молодежная, д. </w:t>
      </w:r>
      <w:r w:rsidR="00832CB6" w:rsidRPr="00867287">
        <w:rPr>
          <w:bCs/>
          <w:sz w:val="24"/>
          <w:szCs w:val="24"/>
        </w:rPr>
        <w:t xml:space="preserve">13, кв. 2. Начальная цена </w:t>
      </w:r>
      <w:r w:rsidR="001F34B3" w:rsidRPr="00867287">
        <w:rPr>
          <w:bCs/>
          <w:sz w:val="24"/>
          <w:szCs w:val="24"/>
        </w:rPr>
        <w:t>108885</w:t>
      </w:r>
      <w:r w:rsidR="00832CB6" w:rsidRPr="00867287">
        <w:rPr>
          <w:bCs/>
          <w:sz w:val="24"/>
          <w:szCs w:val="24"/>
        </w:rPr>
        <w:t xml:space="preserve">,00 руб. (НДС не облагается). Имеется ограничение (обременение) прав: арест; </w:t>
      </w:r>
      <w:r w:rsidR="00086433" w:rsidRPr="00867287">
        <w:rPr>
          <w:bCs/>
          <w:sz w:val="24"/>
          <w:szCs w:val="24"/>
        </w:rPr>
        <w:t>залог в пользу ОАО «Россельхозбанк»</w:t>
      </w:r>
      <w:r w:rsidR="00832CB6" w:rsidRPr="00867287">
        <w:rPr>
          <w:bCs/>
          <w:sz w:val="24"/>
          <w:szCs w:val="24"/>
        </w:rPr>
        <w:t>. 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="00832CB6" w:rsidRPr="00867287">
        <w:rPr>
          <w:b/>
          <w:bCs/>
          <w:sz w:val="24"/>
          <w:szCs w:val="24"/>
        </w:rPr>
        <w:t>Торосян Т.А.</w:t>
      </w:r>
      <w:r w:rsidR="00086433" w:rsidRPr="00867287">
        <w:rPr>
          <w:b/>
          <w:bCs/>
          <w:sz w:val="24"/>
          <w:szCs w:val="24"/>
        </w:rPr>
        <w:t xml:space="preserve"> </w:t>
      </w:r>
      <w:r w:rsidR="00832CB6" w:rsidRPr="00867287">
        <w:rPr>
          <w:bCs/>
          <w:sz w:val="24"/>
          <w:szCs w:val="24"/>
        </w:rPr>
        <w:t>Судебный пристав-исполнитель Кл</w:t>
      </w:r>
      <w:r w:rsidRPr="00867287">
        <w:rPr>
          <w:bCs/>
          <w:sz w:val="24"/>
          <w:szCs w:val="24"/>
        </w:rPr>
        <w:t>именко И.А. +7 (3532) 34-19-05.</w:t>
      </w:r>
    </w:p>
    <w:p w14:paraId="32A1C1CD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38862F1F" w14:textId="26C3C417" w:rsidR="00832CB6" w:rsidRPr="00867287" w:rsidRDefault="00832CB6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23</w:t>
      </w:r>
      <w:r w:rsidRPr="00867287">
        <w:rPr>
          <w:b/>
          <w:bCs/>
          <w:sz w:val="24"/>
          <w:szCs w:val="24"/>
        </w:rPr>
        <w:t>.</w:t>
      </w:r>
      <w:r w:rsidR="00086433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 xml:space="preserve">Тестомесильная машина серии HYW-(H)-50(AR), заводской номер 114, 2012 г.в. Местонахождение имущества: Оренбургская область, Тоцкий район, п. Суворовский, ул. Молодежная, д. 13, кв. 2. Начальная цена </w:t>
      </w:r>
      <w:r w:rsidR="001F34B3" w:rsidRPr="00867287">
        <w:rPr>
          <w:bCs/>
          <w:sz w:val="24"/>
          <w:szCs w:val="24"/>
        </w:rPr>
        <w:t>58055</w:t>
      </w:r>
      <w:r w:rsidRPr="00867287">
        <w:rPr>
          <w:bCs/>
          <w:sz w:val="24"/>
          <w:szCs w:val="24"/>
        </w:rPr>
        <w:t xml:space="preserve">,00 руб. (НДС не облагается). Имеется ограничение (обременение) прав: арест; </w:t>
      </w:r>
      <w:r w:rsidR="00086433" w:rsidRPr="00867287">
        <w:rPr>
          <w:bCs/>
          <w:sz w:val="24"/>
          <w:szCs w:val="24"/>
        </w:rPr>
        <w:t>залог в пользу ОАО «Россельхозбанк»</w:t>
      </w:r>
      <w:r w:rsidRPr="00867287">
        <w:rPr>
          <w:bCs/>
          <w:sz w:val="24"/>
          <w:szCs w:val="24"/>
        </w:rPr>
        <w:t>. 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Pr="00867287">
        <w:rPr>
          <w:b/>
          <w:bCs/>
          <w:sz w:val="24"/>
          <w:szCs w:val="24"/>
        </w:rPr>
        <w:t>Торосян Т.А.</w:t>
      </w:r>
      <w:r w:rsidR="00086433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 xml:space="preserve">Судебный пристав-исполнитель Клименко И.А. +7 (3532) 34-19-05. </w:t>
      </w:r>
    </w:p>
    <w:p w14:paraId="4772A0EA" w14:textId="4CFB1625" w:rsidR="008A0DC5" w:rsidRPr="00867287" w:rsidRDefault="00086433" w:rsidP="00832CB6">
      <w:pPr>
        <w:jc w:val="both"/>
        <w:rPr>
          <w:bCs/>
          <w:sz w:val="24"/>
          <w:szCs w:val="24"/>
        </w:rPr>
      </w:pPr>
      <w:r w:rsidRPr="00867287">
        <w:rPr>
          <w:bCs/>
          <w:sz w:val="24"/>
          <w:szCs w:val="24"/>
        </w:rPr>
        <w:t xml:space="preserve"> </w:t>
      </w:r>
    </w:p>
    <w:p w14:paraId="0ECA80A5" w14:textId="1C91EA40" w:rsidR="00832CB6" w:rsidRPr="00867287" w:rsidRDefault="00832CB6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24</w:t>
      </w:r>
      <w:r w:rsidRPr="00867287">
        <w:rPr>
          <w:b/>
          <w:bCs/>
          <w:sz w:val="24"/>
          <w:szCs w:val="24"/>
        </w:rPr>
        <w:t>.</w:t>
      </w:r>
      <w:r w:rsidR="00086433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 xml:space="preserve">Легковой автомобиль TOYOTA CAMRY, 2015 г.в., г/н В797НЕ156, VIN XW7BN4FK90S104929. Местонахождение имущества: Оренбургская область, г. Оренбург, ул. Шоссейная, д. 44. Начальная цена </w:t>
      </w:r>
      <w:r w:rsidR="00867287" w:rsidRPr="00867287">
        <w:rPr>
          <w:bCs/>
          <w:sz w:val="24"/>
          <w:szCs w:val="24"/>
        </w:rPr>
        <w:t>1207255</w:t>
      </w:r>
      <w:r w:rsidRPr="00867287">
        <w:rPr>
          <w:bCs/>
          <w:sz w:val="24"/>
          <w:szCs w:val="24"/>
        </w:rPr>
        <w:t xml:space="preserve">,00 руб. (НДС не облагается). Имеется ограничение (обременение) прав: арест; </w:t>
      </w:r>
      <w:r w:rsidR="00086433" w:rsidRPr="00867287">
        <w:rPr>
          <w:bCs/>
          <w:sz w:val="24"/>
          <w:szCs w:val="24"/>
        </w:rPr>
        <w:t xml:space="preserve">залог в пользу </w:t>
      </w:r>
      <w:r w:rsidRPr="00867287">
        <w:rPr>
          <w:bCs/>
          <w:sz w:val="24"/>
          <w:szCs w:val="24"/>
        </w:rPr>
        <w:t>ООО ломбард «Евроломбард» (ИНН 027301001).</w:t>
      </w:r>
      <w:r w:rsidR="00036B1F" w:rsidRPr="00867287">
        <w:rPr>
          <w:bCs/>
          <w:sz w:val="24"/>
          <w:szCs w:val="24"/>
        </w:rPr>
        <w:t xml:space="preserve"> Обращение взыскания в пользу третьего лица, не являющегося залогодержателем (остаток задолженности по состоянию на 20.05.2025 г. составляет 730 227,50 руб.). </w:t>
      </w:r>
      <w:r w:rsidRPr="00867287">
        <w:rPr>
          <w:bCs/>
          <w:sz w:val="24"/>
          <w:szCs w:val="24"/>
        </w:rPr>
        <w:t>Собственник (правообладатель):</w:t>
      </w:r>
      <w:r w:rsidR="00086433" w:rsidRPr="00867287">
        <w:rPr>
          <w:bCs/>
          <w:sz w:val="24"/>
          <w:szCs w:val="24"/>
        </w:rPr>
        <w:t xml:space="preserve"> </w:t>
      </w:r>
      <w:r w:rsidRPr="00867287">
        <w:rPr>
          <w:b/>
          <w:bCs/>
          <w:sz w:val="24"/>
          <w:szCs w:val="24"/>
        </w:rPr>
        <w:t>Бикмурзин Р.Р.</w:t>
      </w:r>
      <w:r w:rsidR="00086433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>Судебный пристав-исполнитель Медетова А.К. +7 (3532) 34-19-05</w:t>
      </w:r>
      <w:r w:rsidR="008A0DC5" w:rsidRPr="00867287">
        <w:rPr>
          <w:bCs/>
          <w:sz w:val="24"/>
          <w:szCs w:val="24"/>
        </w:rPr>
        <w:t>.</w:t>
      </w:r>
    </w:p>
    <w:p w14:paraId="1AB3EA46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09B5FF41" w14:textId="1B9F833E" w:rsidR="00832CB6" w:rsidRPr="00867287" w:rsidRDefault="00832CB6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25</w:t>
      </w:r>
      <w:r w:rsidRPr="00867287">
        <w:rPr>
          <w:b/>
          <w:bCs/>
          <w:sz w:val="24"/>
          <w:szCs w:val="24"/>
        </w:rPr>
        <w:t>.</w:t>
      </w:r>
      <w:r w:rsidR="00B81A8E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 xml:space="preserve">Легковой автомобиль универсал ЛИФАН 215800, 2013 г.в., г/н В569НМ156, VIN X9W215800D0016374. Местонахождение имущества: Оренбургская область, г. Оренбург, пр-т Бр. Коростелевых, д. 179. Начальная цена </w:t>
      </w:r>
      <w:r w:rsidR="002F713A" w:rsidRPr="00867287">
        <w:rPr>
          <w:bCs/>
          <w:sz w:val="24"/>
          <w:szCs w:val="24"/>
        </w:rPr>
        <w:t>402900</w:t>
      </w:r>
      <w:r w:rsidRPr="00867287">
        <w:rPr>
          <w:bCs/>
          <w:sz w:val="24"/>
          <w:szCs w:val="24"/>
        </w:rPr>
        <w:t>,00 руб. (НДС не облагается). Имеется ограничение (обременение) пр</w:t>
      </w:r>
      <w:r w:rsidR="00B81A8E" w:rsidRPr="00867287">
        <w:rPr>
          <w:bCs/>
          <w:sz w:val="24"/>
          <w:szCs w:val="24"/>
        </w:rPr>
        <w:t>ав: арест; залог в пользу АО «ТБанк»</w:t>
      </w:r>
      <w:r w:rsidRPr="00867287">
        <w:rPr>
          <w:bCs/>
          <w:sz w:val="24"/>
          <w:szCs w:val="24"/>
        </w:rPr>
        <w:t>. Собственник (правообладатель):</w:t>
      </w:r>
      <w:r w:rsidR="00B81A8E" w:rsidRPr="00867287">
        <w:rPr>
          <w:bCs/>
          <w:sz w:val="24"/>
          <w:szCs w:val="24"/>
        </w:rPr>
        <w:t xml:space="preserve"> </w:t>
      </w:r>
      <w:r w:rsidRPr="00867287">
        <w:rPr>
          <w:b/>
          <w:bCs/>
          <w:sz w:val="24"/>
          <w:szCs w:val="24"/>
        </w:rPr>
        <w:t>Байкенов А.Р.</w:t>
      </w:r>
      <w:r w:rsidR="00B81A8E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>Судебный пристав-исполнитель Калашникова Е.И. +7 (3532) 34-19-05.</w:t>
      </w:r>
    </w:p>
    <w:p w14:paraId="1889862D" w14:textId="77777777" w:rsidR="008A0DC5" w:rsidRPr="00867287" w:rsidRDefault="008A0DC5" w:rsidP="00832CB6">
      <w:pPr>
        <w:jc w:val="both"/>
        <w:rPr>
          <w:bCs/>
          <w:sz w:val="24"/>
          <w:szCs w:val="24"/>
        </w:rPr>
      </w:pPr>
    </w:p>
    <w:p w14:paraId="260E14C4" w14:textId="3CE291BC" w:rsidR="00832CB6" w:rsidRPr="00867287" w:rsidRDefault="00832CB6" w:rsidP="00832CB6">
      <w:pPr>
        <w:jc w:val="both"/>
        <w:rPr>
          <w:bCs/>
          <w:sz w:val="24"/>
          <w:szCs w:val="24"/>
        </w:rPr>
      </w:pPr>
      <w:r w:rsidRPr="00867287">
        <w:rPr>
          <w:b/>
          <w:bCs/>
          <w:sz w:val="24"/>
          <w:szCs w:val="24"/>
        </w:rPr>
        <w:t xml:space="preserve">Лот № </w:t>
      </w:r>
      <w:r w:rsidR="00395626" w:rsidRPr="00867287">
        <w:rPr>
          <w:b/>
          <w:bCs/>
          <w:sz w:val="24"/>
          <w:szCs w:val="24"/>
        </w:rPr>
        <w:t>26</w:t>
      </w:r>
      <w:r w:rsidRPr="00867287">
        <w:rPr>
          <w:b/>
          <w:bCs/>
          <w:sz w:val="24"/>
          <w:szCs w:val="24"/>
        </w:rPr>
        <w:t>.</w:t>
      </w:r>
      <w:r w:rsidR="00B81A8E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 xml:space="preserve">Легковой автомобиль CHERY T11 TIGGO, 2014 г.в., г/н А206ВС156, VIN LVVDB11B4ED113876. Местонахождение имущества: Оренбургская область, г. Орск, ул. Ст. Разина, д. 108. Начальная цена </w:t>
      </w:r>
      <w:r w:rsidR="002F713A" w:rsidRPr="00867287">
        <w:rPr>
          <w:bCs/>
          <w:sz w:val="24"/>
          <w:szCs w:val="24"/>
        </w:rPr>
        <w:t>292740,00</w:t>
      </w:r>
      <w:r w:rsidRPr="00867287">
        <w:rPr>
          <w:bCs/>
          <w:sz w:val="24"/>
          <w:szCs w:val="24"/>
        </w:rPr>
        <w:t xml:space="preserve"> руб. (НДС не облагается). Имеется ограничение (обременение) прав: арест; </w:t>
      </w:r>
      <w:r w:rsidR="008A0DC5" w:rsidRPr="00867287">
        <w:rPr>
          <w:bCs/>
          <w:sz w:val="24"/>
          <w:szCs w:val="24"/>
        </w:rPr>
        <w:t>арест; залог в пользу ПАО «Совкомбанк»</w:t>
      </w:r>
      <w:r w:rsidRPr="00867287">
        <w:rPr>
          <w:bCs/>
          <w:sz w:val="24"/>
          <w:szCs w:val="24"/>
        </w:rPr>
        <w:t>. Собственник (правообладатель):</w:t>
      </w:r>
      <w:r w:rsidR="00B81A8E" w:rsidRPr="00867287">
        <w:rPr>
          <w:bCs/>
          <w:sz w:val="24"/>
          <w:szCs w:val="24"/>
        </w:rPr>
        <w:t xml:space="preserve"> </w:t>
      </w:r>
      <w:r w:rsidRPr="00867287">
        <w:rPr>
          <w:b/>
          <w:bCs/>
          <w:sz w:val="24"/>
          <w:szCs w:val="24"/>
        </w:rPr>
        <w:t>Кислова Е.О.</w:t>
      </w:r>
      <w:r w:rsidR="00B81A8E" w:rsidRPr="00867287">
        <w:rPr>
          <w:b/>
          <w:bCs/>
          <w:sz w:val="24"/>
          <w:szCs w:val="24"/>
        </w:rPr>
        <w:t xml:space="preserve"> </w:t>
      </w:r>
      <w:r w:rsidRPr="00867287">
        <w:rPr>
          <w:bCs/>
          <w:sz w:val="24"/>
          <w:szCs w:val="24"/>
        </w:rPr>
        <w:t>Судебный пристав-исполнитель Абдрах</w:t>
      </w:r>
      <w:r w:rsidR="008A0DC5" w:rsidRPr="00867287">
        <w:rPr>
          <w:bCs/>
          <w:sz w:val="24"/>
          <w:szCs w:val="24"/>
        </w:rPr>
        <w:t>манова А.Е. +7 (3532) 34-19-05.</w:t>
      </w:r>
    </w:p>
    <w:p w14:paraId="1534841A" w14:textId="77777777" w:rsidR="00682732" w:rsidRPr="00867287" w:rsidRDefault="00682732" w:rsidP="00682732">
      <w:pPr>
        <w:jc w:val="both"/>
        <w:rPr>
          <w:b/>
          <w:color w:val="EE0000"/>
          <w:sz w:val="24"/>
          <w:szCs w:val="24"/>
        </w:rPr>
      </w:pPr>
    </w:p>
    <w:p w14:paraId="1ABC87FA" w14:textId="7368EE01" w:rsidR="00682732" w:rsidRPr="00867287" w:rsidRDefault="00682732" w:rsidP="009C518E">
      <w:pPr>
        <w:jc w:val="both"/>
        <w:rPr>
          <w:color w:val="EE0000"/>
          <w:sz w:val="24"/>
          <w:szCs w:val="24"/>
        </w:rPr>
      </w:pPr>
      <w:r w:rsidRPr="00867287">
        <w:rPr>
          <w:b/>
          <w:sz w:val="24"/>
          <w:szCs w:val="24"/>
        </w:rPr>
        <w:t xml:space="preserve">Лот № </w:t>
      </w:r>
      <w:r w:rsidR="00395626" w:rsidRPr="00867287">
        <w:rPr>
          <w:b/>
          <w:sz w:val="24"/>
          <w:szCs w:val="24"/>
        </w:rPr>
        <w:t>27</w:t>
      </w:r>
      <w:r w:rsidRPr="00867287">
        <w:rPr>
          <w:b/>
          <w:sz w:val="24"/>
          <w:szCs w:val="24"/>
        </w:rPr>
        <w:t>.</w:t>
      </w:r>
      <w:r w:rsidRPr="00867287">
        <w:rPr>
          <w:bCs/>
          <w:sz w:val="24"/>
          <w:szCs w:val="24"/>
        </w:rPr>
        <w:t xml:space="preserve"> </w:t>
      </w:r>
      <w:r w:rsidR="009C518E" w:rsidRPr="00867287">
        <w:rPr>
          <w:bCs/>
          <w:sz w:val="24"/>
          <w:szCs w:val="24"/>
        </w:rPr>
        <w:t xml:space="preserve">Легковой автомобиль RENAULT DUSTER, 2019 г.в., г/н Х438УК56, </w:t>
      </w:r>
      <w:r w:rsidR="00DA505B" w:rsidRPr="00867287">
        <w:rPr>
          <w:bCs/>
          <w:sz w:val="24"/>
          <w:szCs w:val="24"/>
        </w:rPr>
        <w:t>VIN X7LH</w:t>
      </w:r>
      <w:r w:rsidR="00DA505B" w:rsidRPr="00867287">
        <w:rPr>
          <w:bCs/>
          <w:sz w:val="24"/>
          <w:szCs w:val="24"/>
          <w:lang w:val="en-US"/>
        </w:rPr>
        <w:t>S</w:t>
      </w:r>
      <w:r w:rsidR="009C518E" w:rsidRPr="00867287">
        <w:rPr>
          <w:bCs/>
          <w:sz w:val="24"/>
          <w:szCs w:val="24"/>
        </w:rPr>
        <w:t xml:space="preserve">RGAN63096728. Местонахождение имущества: Самарская область, г. Самара, ул. Буянова, д. 6Б. Начальная цена </w:t>
      </w:r>
      <w:r w:rsidR="00611062" w:rsidRPr="00867287">
        <w:rPr>
          <w:bCs/>
          <w:sz w:val="24"/>
          <w:szCs w:val="24"/>
        </w:rPr>
        <w:t>734145</w:t>
      </w:r>
      <w:r w:rsidR="009C518E" w:rsidRPr="00867287">
        <w:rPr>
          <w:bCs/>
          <w:sz w:val="24"/>
          <w:szCs w:val="24"/>
        </w:rPr>
        <w:t xml:space="preserve"> руб. (НДС не облагается). Имеется ограничение (обременение) права: арест. Собственник (правообладатель): </w:t>
      </w:r>
      <w:r w:rsidR="009C518E" w:rsidRPr="00867287">
        <w:rPr>
          <w:b/>
          <w:bCs/>
          <w:sz w:val="24"/>
          <w:szCs w:val="24"/>
        </w:rPr>
        <w:t>Шамилов А.О</w:t>
      </w:r>
      <w:r w:rsidR="009C518E" w:rsidRPr="00867287">
        <w:rPr>
          <w:bCs/>
          <w:sz w:val="24"/>
          <w:szCs w:val="24"/>
        </w:rPr>
        <w:t>. Судебный пристав-исполнитель Шатилов Е.М. +7 (495) 249-30-51.</w:t>
      </w:r>
    </w:p>
    <w:p w14:paraId="4DB953F1" w14:textId="77777777" w:rsidR="00682732" w:rsidRPr="00867287" w:rsidRDefault="00682732" w:rsidP="00682732">
      <w:pPr>
        <w:jc w:val="both"/>
        <w:rPr>
          <w:color w:val="EE0000"/>
          <w:sz w:val="24"/>
          <w:szCs w:val="24"/>
        </w:rPr>
      </w:pPr>
    </w:p>
    <w:p w14:paraId="59D62163" w14:textId="5736B631" w:rsidR="00682732" w:rsidRPr="00867287" w:rsidRDefault="00682732" w:rsidP="00682732">
      <w:pPr>
        <w:jc w:val="both"/>
        <w:rPr>
          <w:bCs/>
          <w:color w:val="EE0000"/>
        </w:rPr>
      </w:pPr>
      <w:r w:rsidRPr="00867287">
        <w:rPr>
          <w:b/>
          <w:sz w:val="24"/>
          <w:szCs w:val="24"/>
        </w:rPr>
        <w:t xml:space="preserve">Лот № </w:t>
      </w:r>
      <w:r w:rsidR="00395626" w:rsidRPr="00867287">
        <w:rPr>
          <w:b/>
          <w:sz w:val="24"/>
          <w:szCs w:val="24"/>
        </w:rPr>
        <w:t>28</w:t>
      </w:r>
      <w:r w:rsidRPr="00867287">
        <w:rPr>
          <w:b/>
          <w:sz w:val="24"/>
          <w:szCs w:val="24"/>
        </w:rPr>
        <w:t xml:space="preserve">. </w:t>
      </w:r>
      <w:r w:rsidR="009C518E" w:rsidRPr="00867287">
        <w:rPr>
          <w:bCs/>
          <w:sz w:val="24"/>
          <w:szCs w:val="24"/>
        </w:rPr>
        <w:t xml:space="preserve">Легковой автомобиль Лексус GS300, 2005 г.в., г/н А984КХ763, VIN JTHBH96S005021964. Местонахождение имущества: Российская Федерация, Самарская область, г. Самара, Ленинградский переезд, д. 16. Начальная цена </w:t>
      </w:r>
      <w:r w:rsidR="000A4E6C" w:rsidRPr="00867287">
        <w:rPr>
          <w:bCs/>
          <w:sz w:val="24"/>
          <w:szCs w:val="24"/>
        </w:rPr>
        <w:t>788715</w:t>
      </w:r>
      <w:r w:rsidR="009C518E" w:rsidRPr="00867287">
        <w:rPr>
          <w:bCs/>
          <w:sz w:val="24"/>
          <w:szCs w:val="24"/>
        </w:rPr>
        <w:t xml:space="preserve"> руб. (НДС не облагается). Имеется ограничение (обременение) права: арест</w:t>
      </w:r>
      <w:r w:rsidR="0050612F" w:rsidRPr="00867287">
        <w:rPr>
          <w:bCs/>
          <w:sz w:val="24"/>
          <w:szCs w:val="24"/>
        </w:rPr>
        <w:t xml:space="preserve">, </w:t>
      </w:r>
      <w:r w:rsidR="0050612F" w:rsidRPr="00867287">
        <w:rPr>
          <w:sz w:val="24"/>
          <w:szCs w:val="24"/>
        </w:rPr>
        <w:t>ограничение, наложенное</w:t>
      </w:r>
      <w:r w:rsidR="009C518E" w:rsidRPr="00867287">
        <w:rPr>
          <w:bCs/>
          <w:sz w:val="24"/>
          <w:szCs w:val="24"/>
        </w:rPr>
        <w:t xml:space="preserve"> </w:t>
      </w:r>
      <w:r w:rsidR="0050612F" w:rsidRPr="00867287">
        <w:rPr>
          <w:bCs/>
          <w:sz w:val="24"/>
          <w:szCs w:val="24"/>
        </w:rPr>
        <w:t xml:space="preserve">Оренбургским районным судом Оренбургской области. </w:t>
      </w:r>
      <w:r w:rsidR="009C518E" w:rsidRPr="00867287">
        <w:rPr>
          <w:bCs/>
          <w:sz w:val="24"/>
          <w:szCs w:val="24"/>
        </w:rPr>
        <w:t xml:space="preserve">Собственник (правообладатель): </w:t>
      </w:r>
      <w:r w:rsidR="009C518E" w:rsidRPr="00867287">
        <w:rPr>
          <w:b/>
          <w:bCs/>
          <w:sz w:val="24"/>
          <w:szCs w:val="24"/>
        </w:rPr>
        <w:t>Шамилов А.О</w:t>
      </w:r>
      <w:r w:rsidR="009C518E" w:rsidRPr="00867287">
        <w:rPr>
          <w:bCs/>
          <w:sz w:val="24"/>
          <w:szCs w:val="24"/>
        </w:rPr>
        <w:t>. Судебный пристав-исполнитель Шатилов Е.М. +7 (495) 249-30-51.</w:t>
      </w:r>
    </w:p>
    <w:p w14:paraId="06CBAED5" w14:textId="5195428E" w:rsidR="00682732" w:rsidRPr="00867287" w:rsidRDefault="00682732" w:rsidP="00682732">
      <w:pPr>
        <w:jc w:val="both"/>
        <w:rPr>
          <w:b/>
          <w:color w:val="EE0000"/>
          <w:sz w:val="24"/>
          <w:szCs w:val="24"/>
        </w:rPr>
      </w:pPr>
    </w:p>
    <w:p w14:paraId="662713EE" w14:textId="269BBBF2" w:rsidR="00A10D42" w:rsidRPr="00A10D42" w:rsidRDefault="00A10D42" w:rsidP="00A10D42">
      <w:pPr>
        <w:jc w:val="both"/>
        <w:rPr>
          <w:b/>
          <w:sz w:val="24"/>
          <w:szCs w:val="24"/>
        </w:rPr>
      </w:pPr>
      <w:r w:rsidRPr="00867287">
        <w:rPr>
          <w:b/>
          <w:sz w:val="24"/>
          <w:szCs w:val="24"/>
        </w:rPr>
        <w:t xml:space="preserve">Лот №29. </w:t>
      </w:r>
      <w:r w:rsidRPr="00867287">
        <w:rPr>
          <w:sz w:val="24"/>
          <w:szCs w:val="24"/>
        </w:rPr>
        <w:t xml:space="preserve">АМТС Легковой автомобиль LEXUS RX350, 2009 г.в., г/н У999КУ56, VIN JTJBK11A302004481. </w:t>
      </w:r>
      <w:r w:rsidRPr="00867287">
        <w:rPr>
          <w:bCs/>
          <w:sz w:val="24"/>
          <w:szCs w:val="24"/>
        </w:rPr>
        <w:t xml:space="preserve">Местонахождение имущества: Оренбургская область, г. Орск, ул. Ковыльная, д 86. </w:t>
      </w:r>
      <w:r w:rsidRPr="00867287">
        <w:rPr>
          <w:sz w:val="24"/>
          <w:szCs w:val="24"/>
        </w:rPr>
        <w:t xml:space="preserve">Начальная цена 1 297 525 руб. (НДС не облагается). Имеется ограничение (обременение) права: арест. Собственники (правообладатели): </w:t>
      </w:r>
      <w:r w:rsidRPr="00867287">
        <w:rPr>
          <w:b/>
          <w:sz w:val="24"/>
          <w:szCs w:val="24"/>
        </w:rPr>
        <w:t>Бережной В.А.</w:t>
      </w:r>
      <w:r w:rsidRPr="00867287">
        <w:rPr>
          <w:sz w:val="24"/>
          <w:szCs w:val="24"/>
        </w:rPr>
        <w:t xml:space="preserve"> Судебный пристав исполнитель ОСП Октябрьского р-на г.Орска Танжарыкова Г.А. +7 (3532) 34-19-57.</w:t>
      </w: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р/с 03212643000000015300,</w:t>
      </w:r>
    </w:p>
    <w:p w14:paraId="79E3669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к/с 40102810545370000045,</w:t>
      </w:r>
    </w:p>
    <w:p w14:paraId="2D8F0DFF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БИК 015354008,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51AE53B1" w14:textId="57452619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ОКЦ №2 Уральского ГУ Банка России//УФК по Оренбургской области).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3A031F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р/с 03212643000000015300,</w:t>
      </w:r>
    </w:p>
    <w:p w14:paraId="24D98D90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к/с 40102810545370000045,</w:t>
      </w:r>
    </w:p>
    <w:p w14:paraId="4918958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БИК 015354008,</w:t>
      </w:r>
    </w:p>
    <w:p w14:paraId="4F2DD33B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КБК 16700000000000000000, ОКТМО 53701000,</w:t>
      </w:r>
    </w:p>
    <w:p w14:paraId="2C0D6131" w14:textId="148BAC8E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ОКЦ №2 Уральского ГУ Банка России//УФК по Оренбургской области.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5AA64F2D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7B34E" w14:textId="77777777" w:rsidR="002C4F77" w:rsidRDefault="002C4F77">
      <w:r>
        <w:separator/>
      </w:r>
    </w:p>
  </w:endnote>
  <w:endnote w:type="continuationSeparator" w:id="0">
    <w:p w14:paraId="1902AACE" w14:textId="77777777" w:rsidR="002C4F77" w:rsidRDefault="002C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6B45E" w14:textId="77777777" w:rsidR="002C4F77" w:rsidRDefault="002C4F77">
      <w:r>
        <w:separator/>
      </w:r>
    </w:p>
  </w:footnote>
  <w:footnote w:type="continuationSeparator" w:id="0">
    <w:p w14:paraId="3FB39B15" w14:textId="77777777" w:rsidR="002C4F77" w:rsidRDefault="002C4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E37"/>
    <w:rsid w:val="000A256F"/>
    <w:rsid w:val="000A2911"/>
    <w:rsid w:val="000A41A6"/>
    <w:rsid w:val="000A452B"/>
    <w:rsid w:val="000A4E6C"/>
    <w:rsid w:val="000A7E16"/>
    <w:rsid w:val="000B0E8E"/>
    <w:rsid w:val="000B26CF"/>
    <w:rsid w:val="000B2AB4"/>
    <w:rsid w:val="000B3FF1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1699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4F77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9AE"/>
    <w:rsid w:val="00386BBD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1557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408F"/>
    <w:rsid w:val="004441D1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3267"/>
    <w:rsid w:val="004857A5"/>
    <w:rsid w:val="00485AD2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353C"/>
    <w:rsid w:val="004E3795"/>
    <w:rsid w:val="004E3C1F"/>
    <w:rsid w:val="004E4B6D"/>
    <w:rsid w:val="004E4CB3"/>
    <w:rsid w:val="004E4ED2"/>
    <w:rsid w:val="004E6B2C"/>
    <w:rsid w:val="004E6DC6"/>
    <w:rsid w:val="004E71BC"/>
    <w:rsid w:val="004E7709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3F32"/>
    <w:rsid w:val="00544092"/>
    <w:rsid w:val="005443ED"/>
    <w:rsid w:val="005449E4"/>
    <w:rsid w:val="0054520E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A1AF8"/>
    <w:rsid w:val="005A267B"/>
    <w:rsid w:val="005A3562"/>
    <w:rsid w:val="005A41BC"/>
    <w:rsid w:val="005A4A91"/>
    <w:rsid w:val="005A678B"/>
    <w:rsid w:val="005A6BEF"/>
    <w:rsid w:val="005A6FB3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AB7"/>
    <w:rsid w:val="007E5B5E"/>
    <w:rsid w:val="007E6935"/>
    <w:rsid w:val="007E7C4E"/>
    <w:rsid w:val="007F05B8"/>
    <w:rsid w:val="007F0601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3169"/>
    <w:rsid w:val="00883733"/>
    <w:rsid w:val="00883DEC"/>
    <w:rsid w:val="0088477F"/>
    <w:rsid w:val="008862E3"/>
    <w:rsid w:val="00886909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763A"/>
    <w:rsid w:val="00A87A39"/>
    <w:rsid w:val="00A87BA3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71ADA"/>
    <w:rsid w:val="00B72885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747E"/>
    <w:rsid w:val="00B77593"/>
    <w:rsid w:val="00B80FAD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50178"/>
    <w:rsid w:val="00C50B87"/>
    <w:rsid w:val="00C50F90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A02"/>
    <w:rsid w:val="00D44867"/>
    <w:rsid w:val="00D44D1B"/>
    <w:rsid w:val="00D45A9A"/>
    <w:rsid w:val="00D45B18"/>
    <w:rsid w:val="00D45DAC"/>
    <w:rsid w:val="00D46C47"/>
    <w:rsid w:val="00D479AD"/>
    <w:rsid w:val="00D47D3D"/>
    <w:rsid w:val="00D50223"/>
    <w:rsid w:val="00D50E93"/>
    <w:rsid w:val="00D50FB7"/>
    <w:rsid w:val="00D51B4B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1028"/>
    <w:rsid w:val="00F41A94"/>
    <w:rsid w:val="00F41CA5"/>
    <w:rsid w:val="00F42445"/>
    <w:rsid w:val="00F4254B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47E3"/>
    <w:rsid w:val="00FC51CA"/>
    <w:rsid w:val="00FC5861"/>
    <w:rsid w:val="00FC5DA6"/>
    <w:rsid w:val="00FC5F39"/>
    <w:rsid w:val="00FC5FA5"/>
    <w:rsid w:val="00FC6EC9"/>
    <w:rsid w:val="00FC6F83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EF07F-DD8A-40BC-AFC9-E438A7A3C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4689</Words>
  <Characters>26728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31355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</cp:lastModifiedBy>
  <cp:revision>3</cp:revision>
  <cp:lastPrinted>2025-03-28T14:05:00Z</cp:lastPrinted>
  <dcterms:created xsi:type="dcterms:W3CDTF">2026-03-21T18:57:00Z</dcterms:created>
  <dcterms:modified xsi:type="dcterms:W3CDTF">2026-03-21T20:02:00Z</dcterms:modified>
  <dc:language>en-US</dc:language>
</cp:coreProperties>
</file>